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9E" w:rsidRPr="0091623E" w:rsidRDefault="009051A5" w:rsidP="00BA6F43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42.75pt;height:57pt;visibility:visible">
            <v:imagedata r:id="rId7" o:title=""/>
          </v:shape>
        </w:pict>
      </w:r>
    </w:p>
    <w:p w:rsidR="00CA329E" w:rsidRPr="0091623E" w:rsidRDefault="00CA329E" w:rsidP="00BA6F43">
      <w:pPr>
        <w:jc w:val="center"/>
        <w:rPr>
          <w:rStyle w:val="18"/>
        </w:rPr>
      </w:pPr>
    </w:p>
    <w:p w:rsidR="00CA329E" w:rsidRPr="0091623E" w:rsidRDefault="00CA329E" w:rsidP="008C18B4">
      <w:pPr>
        <w:spacing w:line="360" w:lineRule="auto"/>
        <w:jc w:val="center"/>
        <w:rPr>
          <w:b/>
          <w:bCs/>
          <w:sz w:val="28"/>
          <w:szCs w:val="28"/>
        </w:rPr>
      </w:pPr>
      <w:r w:rsidRPr="0091623E">
        <w:rPr>
          <w:b/>
          <w:bCs/>
          <w:sz w:val="28"/>
          <w:szCs w:val="28"/>
        </w:rPr>
        <w:t>АДМИНИСТРАЦИЯ СВЕТОЗАРЕВСКОГО СЕЛЬСКОГО ПОСЕЛЕНИЯ СЛОБОДСКОГО РАЙОНА КИРОВСКОЙ ОБЛАСТИ</w:t>
      </w:r>
    </w:p>
    <w:p w:rsidR="00CA329E" w:rsidRPr="0091623E" w:rsidRDefault="00CA329E" w:rsidP="002D0F93">
      <w:pPr>
        <w:jc w:val="center"/>
        <w:rPr>
          <w:rStyle w:val="18"/>
        </w:rPr>
      </w:pPr>
    </w:p>
    <w:p w:rsidR="00CA329E" w:rsidRPr="0091623E" w:rsidRDefault="00CA329E" w:rsidP="002D0F93">
      <w:pPr>
        <w:jc w:val="center"/>
        <w:rPr>
          <w:b/>
          <w:bCs/>
          <w:sz w:val="32"/>
          <w:szCs w:val="32"/>
        </w:rPr>
      </w:pPr>
      <w:r w:rsidRPr="0091623E">
        <w:rPr>
          <w:b/>
          <w:bCs/>
          <w:sz w:val="32"/>
          <w:szCs w:val="32"/>
        </w:rPr>
        <w:t>ПОСТАНОВЛЕНИЕ</w:t>
      </w:r>
    </w:p>
    <w:p w:rsidR="00CA329E" w:rsidRPr="0091623E" w:rsidRDefault="00CA329E" w:rsidP="002D0F93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Look w:val="01E0"/>
      </w:tblPr>
      <w:tblGrid>
        <w:gridCol w:w="2268"/>
        <w:gridCol w:w="5760"/>
        <w:gridCol w:w="1701"/>
      </w:tblGrid>
      <w:tr w:rsidR="00CA329E" w:rsidRPr="0091623E">
        <w:tc>
          <w:tcPr>
            <w:tcW w:w="2268" w:type="dxa"/>
            <w:tcBorders>
              <w:bottom w:val="single" w:sz="4" w:space="0" w:color="auto"/>
            </w:tcBorders>
          </w:tcPr>
          <w:p w:rsidR="00CA329E" w:rsidRPr="0091623E" w:rsidRDefault="000B5B79" w:rsidP="006D654C">
            <w:pPr>
              <w:tabs>
                <w:tab w:val="left" w:pos="615"/>
              </w:tabs>
            </w:pPr>
            <w:r>
              <w:t>1</w:t>
            </w:r>
            <w:r w:rsidR="006D654C">
              <w:t>7</w:t>
            </w:r>
            <w:r>
              <w:t>.0</w:t>
            </w:r>
            <w:r w:rsidR="00CB7A07">
              <w:t>1</w:t>
            </w:r>
            <w:r>
              <w:t>.202</w:t>
            </w:r>
            <w:r w:rsidR="00CB7A07">
              <w:t>5</w:t>
            </w:r>
          </w:p>
        </w:tc>
        <w:tc>
          <w:tcPr>
            <w:tcW w:w="5760" w:type="dxa"/>
          </w:tcPr>
          <w:p w:rsidR="00CA329E" w:rsidRPr="0091623E" w:rsidRDefault="00CA329E" w:rsidP="004C41A6">
            <w:pPr>
              <w:jc w:val="right"/>
              <w:rPr>
                <w:sz w:val="28"/>
                <w:szCs w:val="28"/>
              </w:rPr>
            </w:pPr>
            <w:r w:rsidRPr="0091623E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329E" w:rsidRPr="0091623E" w:rsidRDefault="000B5B79" w:rsidP="00CB7A07">
            <w:r>
              <w:t>1</w:t>
            </w:r>
          </w:p>
        </w:tc>
      </w:tr>
    </w:tbl>
    <w:p w:rsidR="00CA329E" w:rsidRPr="0091623E" w:rsidRDefault="00CA329E" w:rsidP="000A5776">
      <w:pPr>
        <w:jc w:val="center"/>
        <w:rPr>
          <w:sz w:val="28"/>
          <w:szCs w:val="28"/>
        </w:rPr>
      </w:pPr>
      <w:r w:rsidRPr="0091623E">
        <w:rPr>
          <w:sz w:val="28"/>
          <w:szCs w:val="28"/>
        </w:rPr>
        <w:t>д. Светозарево</w:t>
      </w:r>
    </w:p>
    <w:p w:rsidR="00CA329E" w:rsidRPr="0091623E" w:rsidRDefault="00CA329E" w:rsidP="002D0F93">
      <w:pPr>
        <w:jc w:val="center"/>
        <w:rPr>
          <w:rStyle w:val="24"/>
        </w:rPr>
      </w:pPr>
    </w:p>
    <w:tbl>
      <w:tblPr>
        <w:tblW w:w="0" w:type="auto"/>
        <w:jc w:val="center"/>
        <w:tblLook w:val="01E0"/>
      </w:tblPr>
      <w:tblGrid>
        <w:gridCol w:w="7200"/>
      </w:tblGrid>
      <w:tr w:rsidR="00CA329E" w:rsidRPr="0091623E">
        <w:trPr>
          <w:jc w:val="center"/>
        </w:trPr>
        <w:tc>
          <w:tcPr>
            <w:tcW w:w="7200" w:type="dxa"/>
            <w:vAlign w:val="center"/>
          </w:tcPr>
          <w:p w:rsidR="00CA329E" w:rsidRPr="0091623E" w:rsidRDefault="00CA329E" w:rsidP="00CB7A07">
            <w:pPr>
              <w:pStyle w:val="aa"/>
              <w:jc w:val="center"/>
              <w:rPr>
                <w:b/>
                <w:bCs/>
              </w:rPr>
            </w:pPr>
            <w:r w:rsidRPr="0091623E">
              <w:rPr>
                <w:b/>
                <w:bCs/>
              </w:rPr>
              <w:t>Об утверждении плана мероприятий «Противодействие коррупции в Светозаревском сельском поселении на 20</w:t>
            </w:r>
            <w:r w:rsidR="00594848">
              <w:rPr>
                <w:b/>
                <w:bCs/>
              </w:rPr>
              <w:t>2</w:t>
            </w:r>
            <w:r w:rsidR="00CB7A07">
              <w:rPr>
                <w:b/>
                <w:bCs/>
              </w:rPr>
              <w:t>5</w:t>
            </w:r>
            <w:r w:rsidR="009D7176">
              <w:rPr>
                <w:b/>
                <w:bCs/>
              </w:rPr>
              <w:t xml:space="preserve"> год</w:t>
            </w:r>
            <w:r w:rsidRPr="0091623E">
              <w:rPr>
                <w:b/>
                <w:bCs/>
              </w:rPr>
              <w:t xml:space="preserve">»  </w:t>
            </w:r>
          </w:p>
        </w:tc>
      </w:tr>
    </w:tbl>
    <w:p w:rsidR="00CA329E" w:rsidRPr="0091623E" w:rsidRDefault="00CA329E" w:rsidP="000E694A">
      <w:pPr>
        <w:spacing w:after="240"/>
        <w:jc w:val="center"/>
        <w:rPr>
          <w:b/>
          <w:bCs/>
        </w:rPr>
      </w:pPr>
      <w:r w:rsidRPr="0091623E">
        <w:rPr>
          <w:b/>
          <w:bCs/>
        </w:rPr>
        <w:t xml:space="preserve"> </w:t>
      </w:r>
    </w:p>
    <w:p w:rsidR="00CA329E" w:rsidRPr="0091623E" w:rsidRDefault="00CA329E" w:rsidP="006C45C1">
      <w:pPr>
        <w:spacing w:line="360" w:lineRule="auto"/>
        <w:ind w:firstLine="709"/>
        <w:jc w:val="both"/>
        <w:rPr>
          <w:caps/>
          <w:sz w:val="28"/>
          <w:szCs w:val="28"/>
          <w:u w:val="single"/>
        </w:rPr>
      </w:pPr>
      <w:r w:rsidRPr="00C27455">
        <w:rPr>
          <w:sz w:val="28"/>
          <w:szCs w:val="28"/>
        </w:rPr>
        <w:t xml:space="preserve">В соответствии с </w:t>
      </w:r>
      <w:r w:rsidR="00C27455" w:rsidRPr="00C27455">
        <w:rPr>
          <w:sz w:val="28"/>
          <w:szCs w:val="28"/>
        </w:rPr>
        <w:t xml:space="preserve">подпунктом «б» </w:t>
      </w:r>
      <w:r w:rsidRPr="00C27455">
        <w:rPr>
          <w:sz w:val="28"/>
          <w:szCs w:val="28"/>
        </w:rPr>
        <w:t>пункт</w:t>
      </w:r>
      <w:r w:rsidR="00C27455" w:rsidRPr="00C27455">
        <w:rPr>
          <w:sz w:val="28"/>
          <w:szCs w:val="28"/>
        </w:rPr>
        <w:t>а</w:t>
      </w:r>
      <w:r w:rsidRPr="00C27455">
        <w:rPr>
          <w:sz w:val="28"/>
          <w:szCs w:val="28"/>
        </w:rPr>
        <w:t xml:space="preserve"> </w:t>
      </w:r>
      <w:r w:rsidR="00C27455" w:rsidRPr="00C27455">
        <w:rPr>
          <w:sz w:val="28"/>
          <w:szCs w:val="28"/>
        </w:rPr>
        <w:t>3</w:t>
      </w:r>
      <w:r w:rsidRPr="00C27455">
        <w:rPr>
          <w:sz w:val="28"/>
          <w:szCs w:val="28"/>
        </w:rPr>
        <w:t xml:space="preserve"> Указа Президента Российской Федерации от </w:t>
      </w:r>
      <w:r w:rsidR="00C27455" w:rsidRPr="00C27455">
        <w:rPr>
          <w:sz w:val="28"/>
          <w:szCs w:val="28"/>
        </w:rPr>
        <w:t>29.06.</w:t>
      </w:r>
      <w:r w:rsidR="00594848">
        <w:rPr>
          <w:sz w:val="28"/>
          <w:szCs w:val="28"/>
        </w:rPr>
        <w:t>2021</w:t>
      </w:r>
      <w:r w:rsidRPr="00C27455">
        <w:rPr>
          <w:sz w:val="28"/>
          <w:szCs w:val="28"/>
        </w:rPr>
        <w:t xml:space="preserve"> № </w:t>
      </w:r>
      <w:r w:rsidR="00C27455" w:rsidRPr="00C27455">
        <w:rPr>
          <w:sz w:val="28"/>
          <w:szCs w:val="28"/>
        </w:rPr>
        <w:t>378</w:t>
      </w:r>
      <w:r w:rsidRPr="00C27455">
        <w:rPr>
          <w:sz w:val="28"/>
          <w:szCs w:val="28"/>
        </w:rPr>
        <w:t xml:space="preserve"> «О Национальном плане противодействия коррупции на 20</w:t>
      </w:r>
      <w:r w:rsidR="00594848">
        <w:rPr>
          <w:sz w:val="28"/>
          <w:szCs w:val="28"/>
        </w:rPr>
        <w:t>2</w:t>
      </w:r>
      <w:r w:rsidR="00027610">
        <w:rPr>
          <w:sz w:val="28"/>
          <w:szCs w:val="28"/>
        </w:rPr>
        <w:t>4</w:t>
      </w:r>
      <w:r w:rsidRPr="00C27455">
        <w:rPr>
          <w:sz w:val="28"/>
          <w:szCs w:val="28"/>
        </w:rPr>
        <w:t> – 20</w:t>
      </w:r>
      <w:r w:rsidR="00594848">
        <w:rPr>
          <w:sz w:val="28"/>
          <w:szCs w:val="28"/>
        </w:rPr>
        <w:t>2</w:t>
      </w:r>
      <w:r w:rsidR="00027610">
        <w:rPr>
          <w:sz w:val="28"/>
          <w:szCs w:val="28"/>
        </w:rPr>
        <w:t>6</w:t>
      </w:r>
      <w:r w:rsidR="00594848">
        <w:rPr>
          <w:sz w:val="28"/>
          <w:szCs w:val="28"/>
        </w:rPr>
        <w:t xml:space="preserve"> </w:t>
      </w:r>
      <w:r w:rsidRPr="00C27455">
        <w:rPr>
          <w:sz w:val="28"/>
          <w:szCs w:val="28"/>
        </w:rPr>
        <w:t>годы», для</w:t>
      </w:r>
      <w:r w:rsidRPr="0091623E">
        <w:rPr>
          <w:sz w:val="28"/>
          <w:szCs w:val="28"/>
        </w:rPr>
        <w:t xml:space="preserve"> достижения конкретных результатов в работе по предупреждению коррупции, минимизации и (или) ликвидации последствий коррупционных правонарушений, Уставом муниципального образования Светозаревское сельское поселение Слободского района Кировской области,  администрация Светозаревского сельского поселения  ПОСТАНОВЛЯЕТ:</w:t>
      </w:r>
    </w:p>
    <w:p w:rsidR="00CA329E" w:rsidRDefault="00CA329E" w:rsidP="00674A88">
      <w:pPr>
        <w:spacing w:line="360" w:lineRule="auto"/>
        <w:ind w:right="-81" w:firstLine="540"/>
        <w:jc w:val="both"/>
        <w:rPr>
          <w:sz w:val="28"/>
          <w:szCs w:val="28"/>
        </w:rPr>
      </w:pPr>
      <w:r w:rsidRPr="0091623E">
        <w:rPr>
          <w:sz w:val="28"/>
          <w:szCs w:val="28"/>
        </w:rPr>
        <w:t>1. Утвердить План мероприятий «Противодействие коррупции в Светозаре</w:t>
      </w:r>
      <w:r w:rsidR="00594848">
        <w:rPr>
          <w:sz w:val="28"/>
          <w:szCs w:val="28"/>
        </w:rPr>
        <w:t>вском сельском поселении  на 202</w:t>
      </w:r>
      <w:r w:rsidR="00CB7A07">
        <w:rPr>
          <w:sz w:val="28"/>
          <w:szCs w:val="28"/>
        </w:rPr>
        <w:t>5</w:t>
      </w:r>
      <w:r w:rsidRPr="0091623E">
        <w:rPr>
          <w:sz w:val="28"/>
          <w:szCs w:val="28"/>
        </w:rPr>
        <w:t xml:space="preserve"> год»  (далее - План). Прилагается.</w:t>
      </w:r>
    </w:p>
    <w:p w:rsidR="00CA329E" w:rsidRPr="0091623E" w:rsidRDefault="00CB7A07" w:rsidP="00674A88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329E" w:rsidRPr="0091623E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 оставляю за собой.</w:t>
      </w:r>
    </w:p>
    <w:p w:rsidR="00CA329E" w:rsidRPr="0091623E" w:rsidRDefault="00CB7A07" w:rsidP="00674A8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CA329E" w:rsidRPr="0091623E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его опубликования в официальном издании поселения.</w:t>
      </w:r>
    </w:p>
    <w:p w:rsidR="00CA329E" w:rsidRPr="0091623E" w:rsidRDefault="00CA329E" w:rsidP="00674A8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329E" w:rsidRPr="0091623E" w:rsidRDefault="00CA329E" w:rsidP="00674A8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1623E">
        <w:rPr>
          <w:rFonts w:ascii="Times New Roman" w:hAnsi="Times New Roman" w:cs="Times New Roman"/>
          <w:sz w:val="28"/>
          <w:szCs w:val="28"/>
        </w:rPr>
        <w:t>Глава администрации поселения</w:t>
      </w:r>
      <w:r w:rsidRPr="0091623E">
        <w:rPr>
          <w:rFonts w:ascii="Times New Roman" w:hAnsi="Times New Roman" w:cs="Times New Roman"/>
          <w:sz w:val="28"/>
          <w:szCs w:val="28"/>
        </w:rPr>
        <w:tab/>
      </w:r>
      <w:r w:rsidRPr="0091623E">
        <w:rPr>
          <w:rFonts w:ascii="Times New Roman" w:hAnsi="Times New Roman" w:cs="Times New Roman"/>
          <w:sz w:val="28"/>
          <w:szCs w:val="28"/>
        </w:rPr>
        <w:tab/>
      </w:r>
      <w:r w:rsidRPr="0091623E">
        <w:rPr>
          <w:rFonts w:ascii="Times New Roman" w:hAnsi="Times New Roman" w:cs="Times New Roman"/>
          <w:sz w:val="28"/>
          <w:szCs w:val="28"/>
        </w:rPr>
        <w:tab/>
      </w:r>
      <w:r w:rsidR="0091623E">
        <w:rPr>
          <w:rFonts w:ascii="Times New Roman" w:hAnsi="Times New Roman" w:cs="Times New Roman"/>
          <w:sz w:val="28"/>
          <w:szCs w:val="28"/>
        </w:rPr>
        <w:t xml:space="preserve"> </w:t>
      </w:r>
      <w:r w:rsidRPr="0091623E">
        <w:rPr>
          <w:rFonts w:ascii="Times New Roman" w:hAnsi="Times New Roman" w:cs="Times New Roman"/>
          <w:sz w:val="28"/>
          <w:szCs w:val="28"/>
        </w:rPr>
        <w:tab/>
      </w:r>
      <w:r w:rsidR="0091623E">
        <w:rPr>
          <w:rFonts w:ascii="Times New Roman" w:hAnsi="Times New Roman" w:cs="Times New Roman"/>
          <w:sz w:val="28"/>
          <w:szCs w:val="28"/>
        </w:rPr>
        <w:t xml:space="preserve">                 А.В.Соловьев</w:t>
      </w:r>
    </w:p>
    <w:p w:rsidR="00CA329E" w:rsidRPr="0091623E" w:rsidRDefault="00CA329E" w:rsidP="00674A88">
      <w:pPr>
        <w:spacing w:line="360" w:lineRule="auto"/>
        <w:rPr>
          <w:sz w:val="28"/>
          <w:szCs w:val="28"/>
        </w:rPr>
      </w:pPr>
      <w:r w:rsidRPr="0091623E">
        <w:rPr>
          <w:sz w:val="28"/>
          <w:szCs w:val="28"/>
        </w:rPr>
        <w:t>_____________________________________________________________________</w:t>
      </w:r>
    </w:p>
    <w:p w:rsidR="00CA329E" w:rsidRPr="0091623E" w:rsidRDefault="00CA329E" w:rsidP="00674A88">
      <w:pPr>
        <w:spacing w:line="360" w:lineRule="auto"/>
        <w:rPr>
          <w:sz w:val="28"/>
          <w:szCs w:val="28"/>
        </w:rPr>
      </w:pPr>
      <w:r w:rsidRPr="0091623E">
        <w:rPr>
          <w:sz w:val="28"/>
          <w:szCs w:val="28"/>
        </w:rPr>
        <w:t xml:space="preserve"> ПОДГОТОВЛЕНО</w:t>
      </w:r>
    </w:p>
    <w:p w:rsidR="00CB7A07" w:rsidRDefault="0091623E" w:rsidP="00CB7A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Специалист 1</w:t>
      </w:r>
      <w:r w:rsidR="00CA329E" w:rsidRPr="0091623E">
        <w:rPr>
          <w:sz w:val="28"/>
          <w:szCs w:val="28"/>
        </w:rPr>
        <w:t xml:space="preserve"> кат.                                                                             В.З.Кайсина</w:t>
      </w:r>
    </w:p>
    <w:p w:rsidR="00CA329E" w:rsidRPr="0091623E" w:rsidRDefault="00CA329E" w:rsidP="00CB7A07">
      <w:pPr>
        <w:spacing w:line="360" w:lineRule="auto"/>
      </w:pPr>
      <w:r w:rsidRPr="0091623E">
        <w:t>Разослано: дело-2,  регистр НПА. Всего – 3 экз.</w:t>
      </w:r>
    </w:p>
    <w:p w:rsidR="00CA329E" w:rsidRPr="0091623E" w:rsidRDefault="00CA329E" w:rsidP="00674A88">
      <w:pPr>
        <w:ind w:left="2832" w:firstLine="708"/>
        <w:jc w:val="center"/>
      </w:pPr>
    </w:p>
    <w:p w:rsidR="004B7997" w:rsidRDefault="00CA329E" w:rsidP="00674A88">
      <w:pPr>
        <w:shd w:val="clear" w:color="auto" w:fill="FFFFFF"/>
      </w:pPr>
      <w:r w:rsidRPr="0091623E">
        <w:t xml:space="preserve">                                                                         </w:t>
      </w:r>
    </w:p>
    <w:p w:rsidR="004B7997" w:rsidRDefault="004B7997" w:rsidP="00674A88">
      <w:pPr>
        <w:shd w:val="clear" w:color="auto" w:fill="FFFFFF"/>
      </w:pPr>
    </w:p>
    <w:p w:rsidR="004B7997" w:rsidRDefault="004B7997" w:rsidP="00674A88">
      <w:pPr>
        <w:shd w:val="clear" w:color="auto" w:fill="FFFFFF"/>
      </w:pPr>
    </w:p>
    <w:p w:rsidR="004B7997" w:rsidRPr="006A4AB2" w:rsidRDefault="004B7997" w:rsidP="004B7997">
      <w:pPr>
        <w:shd w:val="clear" w:color="auto" w:fill="FFFFFF"/>
        <w:ind w:left="34" w:right="29" w:firstLine="538"/>
        <w:jc w:val="center"/>
        <w:rPr>
          <w:sz w:val="28"/>
          <w:szCs w:val="28"/>
        </w:rPr>
      </w:pPr>
      <w:r w:rsidRPr="006A4AB2">
        <w:rPr>
          <w:b/>
          <w:sz w:val="28"/>
          <w:szCs w:val="28"/>
        </w:rPr>
        <w:t>План мероприятий</w:t>
      </w:r>
      <w:r>
        <w:rPr>
          <w:b/>
          <w:sz w:val="28"/>
          <w:szCs w:val="28"/>
        </w:rPr>
        <w:t xml:space="preserve"> </w:t>
      </w:r>
      <w:r w:rsidRPr="006A4AB2">
        <w:rPr>
          <w:b/>
          <w:sz w:val="28"/>
          <w:szCs w:val="28"/>
        </w:rPr>
        <w:t xml:space="preserve">по противодействию коррупции  </w:t>
      </w:r>
    </w:p>
    <w:p w:rsidR="004B7997" w:rsidRDefault="004B7997" w:rsidP="004B7997">
      <w:pPr>
        <w:jc w:val="center"/>
        <w:rPr>
          <w:b/>
          <w:sz w:val="28"/>
          <w:szCs w:val="28"/>
        </w:rPr>
      </w:pPr>
      <w:r w:rsidRPr="006A4AB2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муниципального образования</w:t>
      </w:r>
      <w:r w:rsidRPr="006A4A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Светозаревское</w:t>
      </w:r>
      <w:r w:rsidRPr="006A4AB2">
        <w:rPr>
          <w:b/>
          <w:sz w:val="28"/>
          <w:szCs w:val="28"/>
        </w:rPr>
        <w:t xml:space="preserve"> сельское поселение </w:t>
      </w:r>
    </w:p>
    <w:p w:rsidR="004B7997" w:rsidRPr="006A4AB2" w:rsidRDefault="004B7997" w:rsidP="004B799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</w:t>
      </w:r>
      <w:r w:rsidRPr="006A4AB2">
        <w:rPr>
          <w:b/>
          <w:sz w:val="28"/>
          <w:szCs w:val="28"/>
        </w:rPr>
        <w:t xml:space="preserve"> 202</w:t>
      </w:r>
      <w:r w:rsidR="00CB7A0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4B7997" w:rsidRDefault="004B7997" w:rsidP="004B7997">
      <w:pPr>
        <w:jc w:val="center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3395"/>
        <w:gridCol w:w="1842"/>
        <w:gridCol w:w="2410"/>
        <w:gridCol w:w="2552"/>
      </w:tblGrid>
      <w:tr w:rsidR="004B7997" w:rsidTr="004B7997">
        <w:trPr>
          <w:trHeight w:val="1380"/>
        </w:trPr>
        <w:tc>
          <w:tcPr>
            <w:tcW w:w="541" w:type="dxa"/>
          </w:tcPr>
          <w:p w:rsidR="004B7997" w:rsidRPr="004B7997" w:rsidRDefault="004B7997" w:rsidP="004B7997">
            <w:pPr>
              <w:jc w:val="center"/>
              <w:rPr>
                <w:b/>
              </w:rPr>
            </w:pPr>
            <w:r w:rsidRPr="004B7997">
              <w:rPr>
                <w:b/>
              </w:rPr>
              <w:t>п/п</w:t>
            </w:r>
          </w:p>
        </w:tc>
        <w:tc>
          <w:tcPr>
            <w:tcW w:w="3395" w:type="dxa"/>
          </w:tcPr>
          <w:p w:rsidR="004B7997" w:rsidRPr="004B7997" w:rsidRDefault="004B7997" w:rsidP="004B7997">
            <w:pPr>
              <w:jc w:val="center"/>
              <w:rPr>
                <w:b/>
              </w:rPr>
            </w:pPr>
            <w:r w:rsidRPr="004B7997">
              <w:rPr>
                <w:b/>
              </w:rPr>
              <w:t>Наименование мероприятия</w:t>
            </w:r>
          </w:p>
        </w:tc>
        <w:tc>
          <w:tcPr>
            <w:tcW w:w="1842" w:type="dxa"/>
          </w:tcPr>
          <w:p w:rsidR="004B7997" w:rsidRPr="004B7997" w:rsidRDefault="004B7997" w:rsidP="004B7997">
            <w:pPr>
              <w:jc w:val="center"/>
              <w:rPr>
                <w:b/>
              </w:rPr>
            </w:pPr>
            <w:r w:rsidRPr="004B7997">
              <w:rPr>
                <w:b/>
              </w:rPr>
              <w:t>Сроки исполнения мероприятий</w:t>
            </w:r>
          </w:p>
        </w:tc>
        <w:tc>
          <w:tcPr>
            <w:tcW w:w="2410" w:type="dxa"/>
          </w:tcPr>
          <w:p w:rsidR="004B7997" w:rsidRPr="004B7997" w:rsidRDefault="004B7997" w:rsidP="004B7997">
            <w:pPr>
              <w:jc w:val="center"/>
              <w:rPr>
                <w:b/>
              </w:rPr>
            </w:pPr>
            <w:r w:rsidRPr="004B7997">
              <w:rPr>
                <w:b/>
              </w:rPr>
              <w:t>Ответственный исполнитель</w:t>
            </w:r>
          </w:p>
        </w:tc>
        <w:tc>
          <w:tcPr>
            <w:tcW w:w="2552" w:type="dxa"/>
          </w:tcPr>
          <w:p w:rsidR="004B7997" w:rsidRPr="004B7997" w:rsidRDefault="004B7997" w:rsidP="004B7997">
            <w:pPr>
              <w:jc w:val="center"/>
              <w:rPr>
                <w:b/>
              </w:rPr>
            </w:pPr>
            <w:r w:rsidRPr="004B7997">
              <w:rPr>
                <w:b/>
              </w:rPr>
              <w:t>Ожидаемый результат</w:t>
            </w:r>
          </w:p>
        </w:tc>
      </w:tr>
      <w:tr w:rsidR="004B7997" w:rsidTr="004B7997">
        <w:tc>
          <w:tcPr>
            <w:tcW w:w="10740" w:type="dxa"/>
            <w:gridSpan w:val="5"/>
          </w:tcPr>
          <w:p w:rsidR="004B7997" w:rsidRPr="004B7997" w:rsidRDefault="004B7997" w:rsidP="004B7997">
            <w:pPr>
              <w:jc w:val="center"/>
              <w:rPr>
                <w:b/>
              </w:rPr>
            </w:pPr>
            <w:r w:rsidRPr="004B7997">
              <w:rPr>
                <w:b/>
              </w:rPr>
              <w:t>Обеспечение правовых и организационных мер, направленных на предупреждение, выявление и последующее устранение причин коррупции</w:t>
            </w:r>
          </w:p>
        </w:tc>
      </w:tr>
      <w:tr w:rsidR="004B7997" w:rsidTr="004B7997">
        <w:tc>
          <w:tcPr>
            <w:tcW w:w="541" w:type="dxa"/>
          </w:tcPr>
          <w:p w:rsidR="004B7997" w:rsidRDefault="004B7997" w:rsidP="004B7997">
            <w:pPr>
              <w:jc w:val="center"/>
            </w:pPr>
            <w:r>
              <w:t>1.</w:t>
            </w:r>
          </w:p>
        </w:tc>
        <w:tc>
          <w:tcPr>
            <w:tcW w:w="3395" w:type="dxa"/>
          </w:tcPr>
          <w:p w:rsidR="004B7997" w:rsidRDefault="004B7997" w:rsidP="004B7997">
            <w:pPr>
              <w:jc w:val="both"/>
            </w:pPr>
            <w:r>
              <w:t>Проведение антикоррупционной экспертизы нормативных правовых актов администрации Светозаревского сельского поселения и Светозаревской сельской Думы</w:t>
            </w:r>
          </w:p>
        </w:tc>
        <w:tc>
          <w:tcPr>
            <w:tcW w:w="1842" w:type="dxa"/>
          </w:tcPr>
          <w:p w:rsidR="004B7997" w:rsidRDefault="004B7997" w:rsidP="004B7997">
            <w:pPr>
              <w:jc w:val="center"/>
            </w:pPr>
          </w:p>
          <w:p w:rsidR="004B7997" w:rsidRPr="00BE6B82" w:rsidRDefault="004B7997" w:rsidP="004B7997">
            <w:pPr>
              <w:jc w:val="center"/>
            </w:pPr>
            <w:r w:rsidRPr="00BE6B82">
              <w:t>По мере поступления НПА (проекта НПА)</w:t>
            </w:r>
          </w:p>
        </w:tc>
        <w:tc>
          <w:tcPr>
            <w:tcW w:w="2410" w:type="dxa"/>
          </w:tcPr>
          <w:p w:rsidR="004B7997" w:rsidRDefault="004B7997" w:rsidP="004B7997">
            <w:pPr>
              <w:jc w:val="center"/>
            </w:pPr>
          </w:p>
          <w:p w:rsidR="004B7997" w:rsidRDefault="004B7997" w:rsidP="004B7997">
            <w:pPr>
              <w:jc w:val="center"/>
            </w:pPr>
            <w:r>
              <w:t>Специалист администрации</w:t>
            </w:r>
          </w:p>
        </w:tc>
        <w:tc>
          <w:tcPr>
            <w:tcW w:w="2552" w:type="dxa"/>
          </w:tcPr>
          <w:p w:rsidR="004B7997" w:rsidRDefault="004B7997" w:rsidP="0021027B">
            <w:r w:rsidRPr="00976CF7">
              <w:t>Выявление в нормативных правовых актах и проектах нормативных правовых актов коррупциогенных факторов, способствующих формированию условий для проявления коррупции и их исключение</w:t>
            </w:r>
          </w:p>
        </w:tc>
      </w:tr>
      <w:tr w:rsidR="000A23B2" w:rsidTr="004B7997">
        <w:trPr>
          <w:trHeight w:val="1106"/>
        </w:trPr>
        <w:tc>
          <w:tcPr>
            <w:tcW w:w="541" w:type="dxa"/>
          </w:tcPr>
          <w:p w:rsidR="000A23B2" w:rsidRDefault="000A23B2" w:rsidP="004B7997">
            <w:pPr>
              <w:jc w:val="center"/>
            </w:pPr>
            <w:r>
              <w:t>2.</w:t>
            </w:r>
          </w:p>
        </w:tc>
        <w:tc>
          <w:tcPr>
            <w:tcW w:w="3395" w:type="dxa"/>
          </w:tcPr>
          <w:p w:rsidR="000A23B2" w:rsidRPr="00BE6B82" w:rsidRDefault="000A23B2" w:rsidP="004B7997">
            <w:pPr>
              <w:jc w:val="both"/>
            </w:pPr>
            <w:r w:rsidRPr="00BE6B82">
              <w:t xml:space="preserve">Направление нормативных правовых актов органов местного самоуправления </w:t>
            </w:r>
            <w:r>
              <w:t>Светозаревского</w:t>
            </w:r>
            <w:r w:rsidRPr="00BE6B82">
              <w:t xml:space="preserve"> сельского поселения в прокуратуру для проведения антикоррупционной проверки</w:t>
            </w:r>
          </w:p>
        </w:tc>
        <w:tc>
          <w:tcPr>
            <w:tcW w:w="1842" w:type="dxa"/>
          </w:tcPr>
          <w:p w:rsidR="000A23B2" w:rsidRDefault="000A23B2" w:rsidP="004B7997">
            <w:pPr>
              <w:jc w:val="center"/>
            </w:pPr>
          </w:p>
          <w:p w:rsidR="000A23B2" w:rsidRDefault="000A23B2" w:rsidP="004B7997">
            <w:pPr>
              <w:jc w:val="center"/>
            </w:pPr>
            <w:r>
              <w:t>По запросу Слободской межрайонной прокуратуры</w:t>
            </w:r>
          </w:p>
          <w:p w:rsidR="000A23B2" w:rsidRDefault="000A23B2" w:rsidP="004B7997">
            <w:pPr>
              <w:jc w:val="center"/>
            </w:pPr>
          </w:p>
        </w:tc>
        <w:tc>
          <w:tcPr>
            <w:tcW w:w="2410" w:type="dxa"/>
          </w:tcPr>
          <w:p w:rsidR="000A23B2" w:rsidRDefault="000A23B2" w:rsidP="0021027B">
            <w:pPr>
              <w:jc w:val="center"/>
            </w:pPr>
          </w:p>
          <w:p w:rsidR="000A23B2" w:rsidRDefault="000A23B2" w:rsidP="0021027B">
            <w:pPr>
              <w:jc w:val="center"/>
            </w:pPr>
            <w:r>
              <w:t xml:space="preserve">Глава администрации </w:t>
            </w:r>
          </w:p>
          <w:p w:rsidR="000A23B2" w:rsidRDefault="000A23B2" w:rsidP="0021027B">
            <w:pPr>
              <w:jc w:val="center"/>
            </w:pPr>
          </w:p>
        </w:tc>
        <w:tc>
          <w:tcPr>
            <w:tcW w:w="2552" w:type="dxa"/>
          </w:tcPr>
          <w:p w:rsidR="000A23B2" w:rsidRDefault="000A23B2" w:rsidP="0021027B"/>
        </w:tc>
      </w:tr>
      <w:tr w:rsidR="004B7997" w:rsidTr="004B7997">
        <w:tc>
          <w:tcPr>
            <w:tcW w:w="541" w:type="dxa"/>
          </w:tcPr>
          <w:p w:rsidR="004B7997" w:rsidRDefault="004B7997" w:rsidP="004B7997">
            <w:pPr>
              <w:jc w:val="center"/>
            </w:pPr>
            <w:r>
              <w:t>3.</w:t>
            </w:r>
          </w:p>
        </w:tc>
        <w:tc>
          <w:tcPr>
            <w:tcW w:w="3395" w:type="dxa"/>
          </w:tcPr>
          <w:p w:rsidR="004B7997" w:rsidRDefault="004B7997" w:rsidP="004B7997">
            <w:pPr>
              <w:jc w:val="both"/>
            </w:pPr>
            <w:r>
              <w:t>Публикация на официальном сайте администрации Светозаревского сельского поселения и информационном бюллетене нормативных правовых актов, проектов нормативных правовых актов органа местного самоуправления и представительного органа поселения</w:t>
            </w:r>
          </w:p>
        </w:tc>
        <w:tc>
          <w:tcPr>
            <w:tcW w:w="1842" w:type="dxa"/>
          </w:tcPr>
          <w:p w:rsidR="004B7997" w:rsidRDefault="004B7997" w:rsidP="004B7997">
            <w:pPr>
              <w:jc w:val="center"/>
            </w:pPr>
          </w:p>
          <w:p w:rsidR="004B7997" w:rsidRDefault="004B7997" w:rsidP="004B7997">
            <w:pPr>
              <w:jc w:val="center"/>
            </w:pPr>
            <w:r w:rsidRPr="00BE6B82">
              <w:t>По мере поступления НПА (проекта НПА)</w:t>
            </w:r>
          </w:p>
        </w:tc>
        <w:tc>
          <w:tcPr>
            <w:tcW w:w="2410" w:type="dxa"/>
          </w:tcPr>
          <w:p w:rsidR="004B7997" w:rsidRDefault="004B7997" w:rsidP="004B7997">
            <w:pPr>
              <w:jc w:val="center"/>
            </w:pPr>
            <w:r>
              <w:t xml:space="preserve">Глава администрации </w:t>
            </w:r>
          </w:p>
          <w:p w:rsidR="004B7997" w:rsidRDefault="004B7997" w:rsidP="004B7997">
            <w:pPr>
              <w:jc w:val="center"/>
            </w:pPr>
          </w:p>
        </w:tc>
        <w:tc>
          <w:tcPr>
            <w:tcW w:w="2552" w:type="dxa"/>
          </w:tcPr>
          <w:p w:rsidR="004B7997" w:rsidRDefault="004B7997" w:rsidP="0021027B">
            <w:r w:rsidRPr="006A4AB2">
              <w:t>Обеспечение открытости при принятии муниципальных нормативных актов</w:t>
            </w:r>
          </w:p>
        </w:tc>
      </w:tr>
      <w:tr w:rsidR="004B7997" w:rsidTr="004B7997">
        <w:tc>
          <w:tcPr>
            <w:tcW w:w="541" w:type="dxa"/>
          </w:tcPr>
          <w:p w:rsidR="004B7997" w:rsidRDefault="004B7997" w:rsidP="004B7997">
            <w:pPr>
              <w:jc w:val="center"/>
            </w:pPr>
            <w:r>
              <w:t>4.</w:t>
            </w:r>
          </w:p>
        </w:tc>
        <w:tc>
          <w:tcPr>
            <w:tcW w:w="3395" w:type="dxa"/>
          </w:tcPr>
          <w:p w:rsidR="004B7997" w:rsidRPr="000A23B2" w:rsidRDefault="004B7997" w:rsidP="0021027B">
            <w:pPr>
              <w:pStyle w:val="aa"/>
              <w:rPr>
                <w:sz w:val="24"/>
                <w:szCs w:val="24"/>
              </w:rPr>
            </w:pPr>
            <w:r w:rsidRPr="000A23B2">
              <w:rPr>
                <w:sz w:val="24"/>
                <w:szCs w:val="24"/>
              </w:rPr>
              <w:t xml:space="preserve">Обеспечение функционирования работы комиссии по соблюдению требований к служебному поведению и урегулированию конфликта интересов  </w:t>
            </w:r>
            <w:r w:rsidRPr="000A23B2">
              <w:rPr>
                <w:sz w:val="24"/>
                <w:szCs w:val="24"/>
              </w:rPr>
              <w:lastRenderedPageBreak/>
              <w:t>администрации Светозаревского сельского поселения.</w:t>
            </w:r>
          </w:p>
        </w:tc>
        <w:tc>
          <w:tcPr>
            <w:tcW w:w="1842" w:type="dxa"/>
          </w:tcPr>
          <w:p w:rsidR="004B7997" w:rsidRDefault="004B7997" w:rsidP="004B7997">
            <w:pPr>
              <w:jc w:val="center"/>
            </w:pPr>
            <w:r>
              <w:lastRenderedPageBreak/>
              <w:t xml:space="preserve">По мере поступления сведений, представлений, заявлений согласно </w:t>
            </w:r>
            <w:r>
              <w:lastRenderedPageBreak/>
              <w:t>Положению  о комиссии.</w:t>
            </w:r>
          </w:p>
          <w:p w:rsidR="004B7997" w:rsidRDefault="004B7997" w:rsidP="004B7997">
            <w:pPr>
              <w:jc w:val="center"/>
            </w:pPr>
            <w:r>
              <w:t>Не более 4 заседаний в течение года</w:t>
            </w:r>
          </w:p>
        </w:tc>
        <w:tc>
          <w:tcPr>
            <w:tcW w:w="2410" w:type="dxa"/>
          </w:tcPr>
          <w:p w:rsidR="004B7997" w:rsidRDefault="004B7997" w:rsidP="004B7997">
            <w:pPr>
              <w:jc w:val="center"/>
            </w:pPr>
          </w:p>
          <w:p w:rsidR="004B7997" w:rsidRDefault="004B7997" w:rsidP="004B7997">
            <w:pPr>
              <w:jc w:val="center"/>
            </w:pPr>
            <w:r>
              <w:t xml:space="preserve">Глава администрации </w:t>
            </w:r>
          </w:p>
          <w:p w:rsidR="004B7997" w:rsidRDefault="004B7997" w:rsidP="004B7997">
            <w:pPr>
              <w:jc w:val="center"/>
            </w:pPr>
          </w:p>
        </w:tc>
        <w:tc>
          <w:tcPr>
            <w:tcW w:w="2552" w:type="dxa"/>
          </w:tcPr>
          <w:p w:rsidR="004B7997" w:rsidRPr="00976CF7" w:rsidRDefault="004B7997" w:rsidP="0021027B">
            <w:r>
              <w:t>В</w:t>
            </w:r>
            <w:r w:rsidRPr="00976CF7">
              <w:t xml:space="preserve">ыявление возможных фактов совершения коррупционных правонарушений, содержащихся в </w:t>
            </w:r>
            <w:r w:rsidRPr="00976CF7">
              <w:lastRenderedPageBreak/>
              <w:t>поступивших обращениях граждан и организаций, с целью принятия эффективных мер реагирования;</w:t>
            </w:r>
          </w:p>
          <w:p w:rsidR="004B7997" w:rsidRDefault="004B7997" w:rsidP="0021027B">
            <w:r w:rsidRPr="00976CF7">
              <w:t>выявление сфер деятельности органов местного самоуправления, наиболее подверженных коррупционным рискам</w:t>
            </w:r>
          </w:p>
        </w:tc>
      </w:tr>
      <w:tr w:rsidR="004B7997" w:rsidTr="004B7997">
        <w:tc>
          <w:tcPr>
            <w:tcW w:w="541" w:type="dxa"/>
          </w:tcPr>
          <w:p w:rsidR="004B7997" w:rsidRDefault="004B7997" w:rsidP="004B7997">
            <w:pPr>
              <w:jc w:val="center"/>
            </w:pPr>
            <w:r>
              <w:lastRenderedPageBreak/>
              <w:t>5.</w:t>
            </w:r>
          </w:p>
        </w:tc>
        <w:tc>
          <w:tcPr>
            <w:tcW w:w="3395" w:type="dxa"/>
          </w:tcPr>
          <w:p w:rsidR="004B7997" w:rsidRPr="00503BEC" w:rsidRDefault="004B7997" w:rsidP="004B7997">
            <w:pPr>
              <w:jc w:val="both"/>
            </w:pPr>
            <w:r w:rsidRPr="00503BEC">
              <w:t xml:space="preserve">Повышение эффективности кадровой работы в части, касающейся ведения личных дел лиц, замещающих </w:t>
            </w:r>
            <w:r w:rsidRPr="00503BEC">
              <w:rPr>
                <w:lang w:bidi="ru-RU"/>
              </w:rPr>
              <w:t xml:space="preserve">муниципальные должности и должности муниципальной службыв </w:t>
            </w:r>
            <w:r>
              <w:rPr>
                <w:lang w:bidi="ru-RU"/>
              </w:rPr>
              <w:t>муниципальном образовании Светозаревское сельское поселение</w:t>
            </w:r>
            <w:r w:rsidRPr="004B7997">
              <w:rPr>
                <w:bCs/>
                <w:i/>
              </w:rPr>
              <w:t>,</w:t>
            </w:r>
            <w:r w:rsidRPr="00503BEC">
              <w:t xml:space="preserve">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r>
              <w:t>.</w:t>
            </w:r>
          </w:p>
        </w:tc>
        <w:tc>
          <w:tcPr>
            <w:tcW w:w="1842" w:type="dxa"/>
          </w:tcPr>
          <w:p w:rsidR="004B7997" w:rsidRDefault="00CB7A07" w:rsidP="004B7997">
            <w:pPr>
              <w:jc w:val="center"/>
            </w:pPr>
            <w:r>
              <w:t>до 30 апреля 2025</w:t>
            </w:r>
            <w:r w:rsidR="004B7997">
              <w:t xml:space="preserve"> и непосредственно при </w:t>
            </w:r>
            <w:r w:rsidR="004B7997" w:rsidRPr="00503BEC">
              <w:t>назначении  и поступлении на службу</w:t>
            </w:r>
          </w:p>
        </w:tc>
        <w:tc>
          <w:tcPr>
            <w:tcW w:w="2410" w:type="dxa"/>
          </w:tcPr>
          <w:p w:rsidR="004B7997" w:rsidRDefault="004B7997" w:rsidP="004B7997">
            <w:pPr>
              <w:jc w:val="center"/>
            </w:pPr>
            <w:r>
              <w:t xml:space="preserve">Глава администрации </w:t>
            </w:r>
          </w:p>
          <w:p w:rsidR="004B7997" w:rsidRDefault="004B7997" w:rsidP="004B7997">
            <w:pPr>
              <w:jc w:val="center"/>
            </w:pPr>
          </w:p>
        </w:tc>
        <w:tc>
          <w:tcPr>
            <w:tcW w:w="2552" w:type="dxa"/>
          </w:tcPr>
          <w:p w:rsidR="004B7997" w:rsidRDefault="004B7997" w:rsidP="0021027B">
            <w:r w:rsidRPr="00907FBD">
              <w:t xml:space="preserve">Выполнение муниципальными служащими, обязанности  по предоставлению сведений </w:t>
            </w:r>
            <w:r w:rsidRPr="00503BEC">
              <w:t>об их родственниках и свойственниках</w:t>
            </w:r>
          </w:p>
        </w:tc>
      </w:tr>
      <w:tr w:rsidR="004B7997" w:rsidTr="004B7997">
        <w:tc>
          <w:tcPr>
            <w:tcW w:w="541" w:type="dxa"/>
          </w:tcPr>
          <w:p w:rsidR="004B7997" w:rsidRDefault="004B7997" w:rsidP="004B7997">
            <w:pPr>
              <w:jc w:val="center"/>
            </w:pPr>
            <w:r>
              <w:t>6.</w:t>
            </w:r>
          </w:p>
        </w:tc>
        <w:tc>
          <w:tcPr>
            <w:tcW w:w="3395" w:type="dxa"/>
          </w:tcPr>
          <w:p w:rsidR="004B7997" w:rsidRPr="00503BEC" w:rsidRDefault="004B7997" w:rsidP="004B7997">
            <w:pPr>
              <w:jc w:val="both"/>
            </w:pPr>
            <w:r w:rsidRPr="00503BEC">
              <w:t xml:space="preserve">Повышение квалификации муниципальных служащих </w:t>
            </w:r>
            <w:r>
              <w:t>администрации Светозаревского</w:t>
            </w:r>
            <w:r w:rsidRPr="00503BEC">
              <w:rPr>
                <w:lang w:bidi="ru-RU"/>
              </w:rPr>
              <w:t xml:space="preserve"> сельского поселения</w:t>
            </w:r>
            <w:r w:rsidRPr="004B7997">
              <w:rPr>
                <w:bCs/>
                <w:i/>
              </w:rPr>
              <w:t>,</w:t>
            </w:r>
            <w:r w:rsidRPr="00503BEC">
              <w:t xml:space="preserve"> в должностные обязанности которых входит участие в противодействии коррупции</w:t>
            </w:r>
          </w:p>
        </w:tc>
        <w:tc>
          <w:tcPr>
            <w:tcW w:w="1842" w:type="dxa"/>
          </w:tcPr>
          <w:p w:rsidR="004B7997" w:rsidRDefault="004B7997" w:rsidP="004B7997">
            <w:pPr>
              <w:jc w:val="center"/>
            </w:pPr>
            <w:r>
              <w:t>В соответствии с графиком повышения квалификации</w:t>
            </w:r>
          </w:p>
        </w:tc>
        <w:tc>
          <w:tcPr>
            <w:tcW w:w="2410" w:type="dxa"/>
          </w:tcPr>
          <w:p w:rsidR="004B7997" w:rsidRDefault="004B7997" w:rsidP="004B7997">
            <w:pPr>
              <w:jc w:val="center"/>
            </w:pPr>
            <w:r>
              <w:t xml:space="preserve">Глава администрации </w:t>
            </w:r>
          </w:p>
          <w:p w:rsidR="004B7997" w:rsidRDefault="004B7997" w:rsidP="004B7997">
            <w:pPr>
              <w:jc w:val="center"/>
            </w:pPr>
          </w:p>
          <w:p w:rsidR="004B7997" w:rsidRDefault="004B7997" w:rsidP="004B7997">
            <w:pPr>
              <w:jc w:val="center"/>
            </w:pPr>
            <w:r>
              <w:t xml:space="preserve">бухгалтер-финансист </w:t>
            </w:r>
          </w:p>
        </w:tc>
        <w:tc>
          <w:tcPr>
            <w:tcW w:w="2552" w:type="dxa"/>
          </w:tcPr>
          <w:p w:rsidR="004B7997" w:rsidRDefault="004B7997" w:rsidP="0021027B">
            <w:r>
              <w:t>С</w:t>
            </w:r>
            <w:r w:rsidRPr="00307885">
              <w:t>нижение коррупционных рисков, совершенствование навыков антикоррупционного поведения</w:t>
            </w:r>
          </w:p>
        </w:tc>
      </w:tr>
      <w:tr w:rsidR="004B7997" w:rsidTr="004B7997">
        <w:tc>
          <w:tcPr>
            <w:tcW w:w="10740" w:type="dxa"/>
            <w:gridSpan w:val="5"/>
          </w:tcPr>
          <w:p w:rsidR="004B7997" w:rsidRPr="004B7997" w:rsidRDefault="004B7997" w:rsidP="004B7997">
            <w:pPr>
              <w:jc w:val="center"/>
              <w:rPr>
                <w:b/>
              </w:rPr>
            </w:pPr>
            <w:r w:rsidRPr="004B7997">
              <w:rPr>
                <w:b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4B7997" w:rsidTr="004B7997">
        <w:tc>
          <w:tcPr>
            <w:tcW w:w="541" w:type="dxa"/>
          </w:tcPr>
          <w:p w:rsidR="004B7997" w:rsidRDefault="004B7997" w:rsidP="004B7997">
            <w:pPr>
              <w:jc w:val="center"/>
            </w:pPr>
            <w:r>
              <w:t>7.</w:t>
            </w:r>
          </w:p>
        </w:tc>
        <w:tc>
          <w:tcPr>
            <w:tcW w:w="3395" w:type="dxa"/>
          </w:tcPr>
          <w:p w:rsidR="004B7997" w:rsidRPr="000511A4" w:rsidRDefault="004B7997" w:rsidP="004B7997">
            <w:pPr>
              <w:jc w:val="both"/>
            </w:pPr>
            <w:r w:rsidRPr="004B7997">
              <w:rPr>
                <w:color w:val="000000"/>
                <w:shd w:val="clear" w:color="auto" w:fill="FFFFFF"/>
              </w:rPr>
              <w:t>Обеспечение контроля за соблюдением муниципальными служащими обязанностей, ограничений и запретов, связанных с муниципальной службой, требований к служебному поведению</w:t>
            </w:r>
          </w:p>
        </w:tc>
        <w:tc>
          <w:tcPr>
            <w:tcW w:w="1842" w:type="dxa"/>
          </w:tcPr>
          <w:p w:rsidR="004B7997" w:rsidRDefault="004B7997" w:rsidP="00CB7A07">
            <w:pPr>
              <w:jc w:val="center"/>
            </w:pPr>
            <w:r>
              <w:t>январь-ноябрь 202</w:t>
            </w:r>
            <w:r w:rsidR="00CB7A07">
              <w:t>5</w:t>
            </w:r>
          </w:p>
        </w:tc>
        <w:tc>
          <w:tcPr>
            <w:tcW w:w="2410" w:type="dxa"/>
          </w:tcPr>
          <w:p w:rsidR="004B7997" w:rsidRDefault="004B7997" w:rsidP="004B7997">
            <w:pPr>
              <w:jc w:val="center"/>
            </w:pPr>
            <w:r>
              <w:t xml:space="preserve">Глава администрации </w:t>
            </w:r>
          </w:p>
          <w:p w:rsidR="004B7997" w:rsidRDefault="004B7997" w:rsidP="004B7997">
            <w:pPr>
              <w:jc w:val="center"/>
            </w:pPr>
          </w:p>
          <w:p w:rsidR="004B7997" w:rsidRDefault="004B7997" w:rsidP="004B7997">
            <w:pPr>
              <w:jc w:val="center"/>
            </w:pPr>
          </w:p>
        </w:tc>
        <w:tc>
          <w:tcPr>
            <w:tcW w:w="2552" w:type="dxa"/>
          </w:tcPr>
          <w:p w:rsidR="004B7997" w:rsidRDefault="004B7997" w:rsidP="0021027B"/>
        </w:tc>
      </w:tr>
      <w:tr w:rsidR="004B7997" w:rsidTr="004B7997">
        <w:tc>
          <w:tcPr>
            <w:tcW w:w="541" w:type="dxa"/>
          </w:tcPr>
          <w:p w:rsidR="004B7997" w:rsidRDefault="004B7997" w:rsidP="004B7997">
            <w:pPr>
              <w:jc w:val="center"/>
            </w:pPr>
            <w:r>
              <w:t>8.</w:t>
            </w:r>
          </w:p>
        </w:tc>
        <w:tc>
          <w:tcPr>
            <w:tcW w:w="3395" w:type="dxa"/>
          </w:tcPr>
          <w:p w:rsidR="004B7997" w:rsidRPr="00D763F0" w:rsidRDefault="004B7997" w:rsidP="004B7997">
            <w:pPr>
              <w:jc w:val="both"/>
            </w:pPr>
            <w:r w:rsidRPr="00D763F0">
              <w:t xml:space="preserve">Организация представления сведений о доходах, расходах, </w:t>
            </w:r>
            <w:r w:rsidRPr="00D763F0">
              <w:lastRenderedPageBreak/>
              <w:t>об имуществе и обязательствах имущественного характера и обеспечение контроля своевременности предоставления указанных сведений:</w:t>
            </w:r>
          </w:p>
          <w:p w:rsidR="004B7997" w:rsidRPr="00D763F0" w:rsidRDefault="004B7997" w:rsidP="004B7997">
            <w:pPr>
              <w:jc w:val="both"/>
            </w:pPr>
            <w:r w:rsidRPr="00D763F0">
              <w:t xml:space="preserve">- лицами, замещающими должности муниципальной службы администрации </w:t>
            </w:r>
            <w:r>
              <w:t>Светозаревского</w:t>
            </w:r>
            <w:r w:rsidRPr="00D763F0">
              <w:t xml:space="preserve"> сельского поселения</w:t>
            </w:r>
            <w:r>
              <w:t>;</w:t>
            </w:r>
          </w:p>
          <w:p w:rsidR="004B7997" w:rsidRPr="00D763F0" w:rsidRDefault="004B7997" w:rsidP="004B7997">
            <w:pPr>
              <w:jc w:val="both"/>
            </w:pPr>
            <w:r w:rsidRPr="00D763F0">
              <w:t xml:space="preserve"> - </w:t>
            </w:r>
            <w:r w:rsidRPr="004B7997">
              <w:rPr>
                <w:color w:val="000000"/>
                <w:shd w:val="clear" w:color="auto" w:fill="FFFFFF"/>
              </w:rPr>
              <w:t xml:space="preserve">главой администрации </w:t>
            </w:r>
            <w:r>
              <w:t>Светозаревского</w:t>
            </w:r>
            <w:r w:rsidRPr="00D763F0">
              <w:t xml:space="preserve"> сельского поселения</w:t>
            </w:r>
            <w:r>
              <w:t>;</w:t>
            </w:r>
          </w:p>
          <w:p w:rsidR="004B7997" w:rsidRPr="00D763F0" w:rsidRDefault="004B7997" w:rsidP="004B7997">
            <w:pPr>
              <w:jc w:val="both"/>
            </w:pPr>
            <w:r w:rsidRPr="004B7997">
              <w:rPr>
                <w:color w:val="000000"/>
                <w:shd w:val="clear" w:color="auto" w:fill="FFFFFF"/>
              </w:rPr>
              <w:t xml:space="preserve"> -депутатами Светозаревской сельской Думы.</w:t>
            </w:r>
          </w:p>
        </w:tc>
        <w:tc>
          <w:tcPr>
            <w:tcW w:w="1842" w:type="dxa"/>
          </w:tcPr>
          <w:p w:rsidR="004B7997" w:rsidRPr="004B7997" w:rsidRDefault="004B7997" w:rsidP="00CB7A07">
            <w:pPr>
              <w:jc w:val="center"/>
            </w:pPr>
            <w:r>
              <w:lastRenderedPageBreak/>
              <w:t>до 30 апреля 202</w:t>
            </w:r>
            <w:r w:rsidR="00CB7A07">
              <w:t>5</w:t>
            </w:r>
          </w:p>
        </w:tc>
        <w:tc>
          <w:tcPr>
            <w:tcW w:w="2410" w:type="dxa"/>
          </w:tcPr>
          <w:p w:rsidR="004B7997" w:rsidRDefault="004B7997" w:rsidP="004B7997">
            <w:pPr>
              <w:jc w:val="center"/>
            </w:pPr>
          </w:p>
          <w:p w:rsidR="004B7997" w:rsidRDefault="004B7997" w:rsidP="004B7997">
            <w:pPr>
              <w:jc w:val="center"/>
            </w:pPr>
            <w:r>
              <w:t xml:space="preserve">Глава </w:t>
            </w:r>
            <w:r>
              <w:lastRenderedPageBreak/>
              <w:t xml:space="preserve">администрации </w:t>
            </w:r>
          </w:p>
          <w:p w:rsidR="004B7997" w:rsidRDefault="004B7997" w:rsidP="004B7997">
            <w:pPr>
              <w:jc w:val="center"/>
            </w:pPr>
          </w:p>
          <w:p w:rsidR="004B7997" w:rsidRDefault="004B7997" w:rsidP="004B7997">
            <w:pPr>
              <w:jc w:val="center"/>
            </w:pPr>
          </w:p>
          <w:p w:rsidR="004B7997" w:rsidRDefault="004B7997" w:rsidP="004B7997">
            <w:pPr>
              <w:jc w:val="center"/>
            </w:pPr>
            <w:r>
              <w:t xml:space="preserve">бухгалтер-финансист </w:t>
            </w:r>
          </w:p>
          <w:p w:rsidR="004B7997" w:rsidRDefault="004B7997" w:rsidP="004B7997">
            <w:pPr>
              <w:jc w:val="center"/>
            </w:pPr>
            <w:r>
              <w:t xml:space="preserve"> </w:t>
            </w:r>
          </w:p>
          <w:p w:rsidR="004B7997" w:rsidRDefault="004B7997" w:rsidP="004B7997">
            <w:pPr>
              <w:jc w:val="center"/>
            </w:pPr>
          </w:p>
        </w:tc>
        <w:tc>
          <w:tcPr>
            <w:tcW w:w="2552" w:type="dxa"/>
          </w:tcPr>
          <w:p w:rsidR="004B7997" w:rsidRDefault="004B7997" w:rsidP="0021027B">
            <w:r w:rsidRPr="00307885">
              <w:lastRenderedPageBreak/>
              <w:t xml:space="preserve">Выполнение муниципальными </w:t>
            </w:r>
            <w:r w:rsidRPr="00307885">
              <w:lastRenderedPageBreak/>
              <w:t>служащими, обязанности  по предоставлению сведений о доходах, о расходах, об имуществе и обязательствах имущественного характера</w:t>
            </w:r>
          </w:p>
        </w:tc>
      </w:tr>
      <w:tr w:rsidR="004B7997" w:rsidTr="004B7997">
        <w:tc>
          <w:tcPr>
            <w:tcW w:w="541" w:type="dxa"/>
          </w:tcPr>
          <w:p w:rsidR="004B7997" w:rsidRDefault="004B7997" w:rsidP="004B7997">
            <w:pPr>
              <w:jc w:val="center"/>
            </w:pPr>
            <w:r>
              <w:lastRenderedPageBreak/>
              <w:t>9.</w:t>
            </w:r>
          </w:p>
        </w:tc>
        <w:tc>
          <w:tcPr>
            <w:tcW w:w="3395" w:type="dxa"/>
          </w:tcPr>
          <w:p w:rsidR="004B7997" w:rsidRPr="004B7997" w:rsidRDefault="004B7997" w:rsidP="004B7997">
            <w:pPr>
              <w:jc w:val="both"/>
              <w:rPr>
                <w:color w:val="000000"/>
              </w:rPr>
            </w:pPr>
            <w:r w:rsidRPr="00D763F0">
              <w:t xml:space="preserve">Организация и проведение занятий с муниципальными служащими по вопросам недопущения коррупционных проявлений при выполнении служебных обязанностей, морально-этическим аспектам деятельности в органах местного самоуправления, нетерпимого отношения к проявлению коррупции у муниципальных служащих  </w:t>
            </w:r>
          </w:p>
        </w:tc>
        <w:tc>
          <w:tcPr>
            <w:tcW w:w="1842" w:type="dxa"/>
          </w:tcPr>
          <w:p w:rsidR="004B7997" w:rsidRPr="00717FC9" w:rsidRDefault="004B7997" w:rsidP="004B7997">
            <w:pPr>
              <w:jc w:val="center"/>
            </w:pPr>
            <w:r>
              <w:t>До 30 апреля 202</w:t>
            </w:r>
            <w:r w:rsidR="00CB7A07">
              <w:t>5</w:t>
            </w:r>
            <w:r>
              <w:t xml:space="preserve"> - достоверность и полнота</w:t>
            </w:r>
            <w:r w:rsidRPr="00717FC9">
              <w:t xml:space="preserve"> сведений о доходах, об имуществе и</w:t>
            </w:r>
          </w:p>
          <w:p w:rsidR="004B7997" w:rsidRDefault="004B7997" w:rsidP="004B7997">
            <w:pPr>
              <w:jc w:val="center"/>
            </w:pPr>
            <w:r w:rsidRPr="00717FC9">
              <w:t>обязател</w:t>
            </w:r>
            <w:r>
              <w:t>ьствах имущественного характера.</w:t>
            </w:r>
          </w:p>
          <w:p w:rsidR="004B7997" w:rsidRDefault="00CB7A07" w:rsidP="004B7997">
            <w:pPr>
              <w:jc w:val="center"/>
            </w:pPr>
            <w:r>
              <w:t>До 30 ноября 2025</w:t>
            </w:r>
            <w:r w:rsidR="004B7997">
              <w:t xml:space="preserve"> - а</w:t>
            </w:r>
            <w:r w:rsidR="004B7997" w:rsidRPr="005841DE">
              <w:t>нтикоррупционное поведение муниципального служащего</w:t>
            </w:r>
          </w:p>
        </w:tc>
        <w:tc>
          <w:tcPr>
            <w:tcW w:w="2410" w:type="dxa"/>
          </w:tcPr>
          <w:p w:rsidR="004B7997" w:rsidRDefault="004B7997" w:rsidP="004B7997">
            <w:pPr>
              <w:jc w:val="center"/>
            </w:pPr>
            <w:r>
              <w:t xml:space="preserve">Глава администрации </w:t>
            </w:r>
          </w:p>
          <w:p w:rsidR="004B7997" w:rsidRDefault="004B7997" w:rsidP="004B7997">
            <w:pPr>
              <w:jc w:val="center"/>
            </w:pPr>
          </w:p>
        </w:tc>
        <w:tc>
          <w:tcPr>
            <w:tcW w:w="2552" w:type="dxa"/>
          </w:tcPr>
          <w:p w:rsidR="004B7997" w:rsidRDefault="004B7997" w:rsidP="0021027B">
            <w:r w:rsidRPr="005841DE">
              <w:t>Соблюдение муниципальными служащими, установленных законодательством обязанностей</w:t>
            </w:r>
          </w:p>
        </w:tc>
      </w:tr>
      <w:tr w:rsidR="004B7997" w:rsidTr="004B7997">
        <w:tc>
          <w:tcPr>
            <w:tcW w:w="541" w:type="dxa"/>
          </w:tcPr>
          <w:p w:rsidR="004B7997" w:rsidRDefault="004B7997" w:rsidP="004B7997">
            <w:pPr>
              <w:jc w:val="center"/>
            </w:pPr>
            <w:r>
              <w:t>10.</w:t>
            </w:r>
          </w:p>
        </w:tc>
        <w:tc>
          <w:tcPr>
            <w:tcW w:w="3395" w:type="dxa"/>
          </w:tcPr>
          <w:p w:rsidR="004B7997" w:rsidRPr="004B7997" w:rsidRDefault="004B7997" w:rsidP="004B7997">
            <w:pPr>
              <w:jc w:val="both"/>
              <w:rPr>
                <w:iCs/>
              </w:rPr>
            </w:pPr>
            <w:r w:rsidRPr="00D763F0">
              <w:t>Осуществление контроля за полнотой и качеством предоставления муниципальных услуг</w:t>
            </w:r>
          </w:p>
        </w:tc>
        <w:tc>
          <w:tcPr>
            <w:tcW w:w="1842" w:type="dxa"/>
          </w:tcPr>
          <w:p w:rsidR="004B7997" w:rsidRDefault="004B7997" w:rsidP="00CB7A07">
            <w:pPr>
              <w:jc w:val="center"/>
            </w:pPr>
            <w:r>
              <w:t>до 1 июля 202</w:t>
            </w:r>
            <w:r w:rsidR="00CB7A07">
              <w:t>5</w:t>
            </w:r>
          </w:p>
        </w:tc>
        <w:tc>
          <w:tcPr>
            <w:tcW w:w="2410" w:type="dxa"/>
          </w:tcPr>
          <w:p w:rsidR="004B7997" w:rsidRDefault="004B7997" w:rsidP="004B7997">
            <w:pPr>
              <w:jc w:val="center"/>
            </w:pPr>
            <w:r>
              <w:t xml:space="preserve">Глава администрации </w:t>
            </w:r>
          </w:p>
          <w:p w:rsidR="004B7997" w:rsidRDefault="004B7997" w:rsidP="004B7997">
            <w:pPr>
              <w:jc w:val="center"/>
            </w:pPr>
          </w:p>
          <w:p w:rsidR="004B7997" w:rsidRDefault="004B7997" w:rsidP="004B7997">
            <w:pPr>
              <w:jc w:val="center"/>
            </w:pPr>
          </w:p>
        </w:tc>
        <w:tc>
          <w:tcPr>
            <w:tcW w:w="2552" w:type="dxa"/>
          </w:tcPr>
          <w:p w:rsidR="004B7997" w:rsidRDefault="004B7997" w:rsidP="0021027B"/>
        </w:tc>
      </w:tr>
      <w:tr w:rsidR="004B7997" w:rsidTr="004B7997">
        <w:tc>
          <w:tcPr>
            <w:tcW w:w="10740" w:type="dxa"/>
            <w:gridSpan w:val="5"/>
          </w:tcPr>
          <w:p w:rsidR="004B7997" w:rsidRPr="004B7997" w:rsidRDefault="004B7997" w:rsidP="004B7997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4B7997" w:rsidRPr="004B7997" w:rsidRDefault="004B7997" w:rsidP="004B7997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4B7997">
              <w:rPr>
                <w:b/>
                <w:color w:val="000000"/>
                <w:shd w:val="clear" w:color="auto" w:fill="FFFFFF"/>
              </w:rPr>
              <w:t>Обеспечение открытости, гласности и прозрачности при осуществлении закупок товаров, работ, услуг для обеспечения муниципальных нужд</w:t>
            </w:r>
          </w:p>
        </w:tc>
      </w:tr>
      <w:tr w:rsidR="004B7997" w:rsidTr="004B7997">
        <w:tc>
          <w:tcPr>
            <w:tcW w:w="541" w:type="dxa"/>
          </w:tcPr>
          <w:p w:rsidR="004B7997" w:rsidRDefault="004B7997" w:rsidP="004B7997">
            <w:pPr>
              <w:jc w:val="center"/>
            </w:pPr>
            <w:r>
              <w:t>11.</w:t>
            </w:r>
          </w:p>
        </w:tc>
        <w:tc>
          <w:tcPr>
            <w:tcW w:w="3395" w:type="dxa"/>
          </w:tcPr>
          <w:p w:rsidR="004B7997" w:rsidRPr="00112040" w:rsidRDefault="004B7997" w:rsidP="004B7997">
            <w:pPr>
              <w:jc w:val="both"/>
            </w:pPr>
            <w:r w:rsidRPr="004B7997">
              <w:rPr>
                <w:color w:val="000000"/>
                <w:shd w:val="clear" w:color="auto" w:fill="FFFFFF"/>
              </w:rPr>
              <w:t>Обеспечение открытости, гласности и прозрачности при осуществлении закупок товаров, работ, услуг для обеспечения муниципальных нужд Светозаревского сельского поселения путем размещения в единой информационной системе информации о закупках муниципальных заказчиков – администрации Светозаревского сельского поселения;</w:t>
            </w:r>
          </w:p>
        </w:tc>
        <w:tc>
          <w:tcPr>
            <w:tcW w:w="1842" w:type="dxa"/>
          </w:tcPr>
          <w:p w:rsidR="004B7997" w:rsidRDefault="004B7997" w:rsidP="00CB7A07">
            <w:pPr>
              <w:jc w:val="center"/>
            </w:pPr>
            <w:r>
              <w:t>январь-декабрь 202</w:t>
            </w:r>
            <w:r w:rsidR="00CB7A07">
              <w:t>5</w:t>
            </w:r>
          </w:p>
        </w:tc>
        <w:tc>
          <w:tcPr>
            <w:tcW w:w="2410" w:type="dxa"/>
          </w:tcPr>
          <w:p w:rsidR="004B7997" w:rsidRDefault="004B7997" w:rsidP="004B7997">
            <w:pPr>
              <w:jc w:val="center"/>
            </w:pPr>
            <w:r>
              <w:t>Глава администрации</w:t>
            </w:r>
          </w:p>
          <w:p w:rsidR="004B7997" w:rsidRDefault="004B7997" w:rsidP="004B7997">
            <w:pPr>
              <w:jc w:val="center"/>
            </w:pPr>
          </w:p>
          <w:p w:rsidR="004B7997" w:rsidRDefault="004B7997" w:rsidP="004B7997">
            <w:pPr>
              <w:jc w:val="center"/>
            </w:pPr>
          </w:p>
          <w:p w:rsidR="004B7997" w:rsidRDefault="004B7997" w:rsidP="004B7997">
            <w:pPr>
              <w:jc w:val="center"/>
            </w:pPr>
            <w:r>
              <w:t>Специалист администрации</w:t>
            </w:r>
          </w:p>
        </w:tc>
        <w:tc>
          <w:tcPr>
            <w:tcW w:w="2552" w:type="dxa"/>
          </w:tcPr>
          <w:p w:rsidR="004B7997" w:rsidRPr="005841DE" w:rsidRDefault="004B7997" w:rsidP="0021027B">
            <w:r w:rsidRPr="005841DE">
              <w:t>Снижение коррупционных рисков при осуществлении закупок товаров, работ, услуг для обеспечения  муниципальных нужд, совершенствование навыков антикоррупционного поведения</w:t>
            </w:r>
          </w:p>
        </w:tc>
      </w:tr>
      <w:tr w:rsidR="004B7997" w:rsidTr="004B7997">
        <w:tc>
          <w:tcPr>
            <w:tcW w:w="541" w:type="dxa"/>
          </w:tcPr>
          <w:p w:rsidR="004B7997" w:rsidRDefault="004B7997" w:rsidP="004B7997">
            <w:pPr>
              <w:jc w:val="center"/>
            </w:pPr>
            <w:r>
              <w:lastRenderedPageBreak/>
              <w:t>12.</w:t>
            </w:r>
          </w:p>
        </w:tc>
        <w:tc>
          <w:tcPr>
            <w:tcW w:w="3395" w:type="dxa"/>
          </w:tcPr>
          <w:p w:rsidR="004B7997" w:rsidRPr="004B7997" w:rsidRDefault="004B7997" w:rsidP="004B7997">
            <w:pPr>
              <w:jc w:val="both"/>
              <w:rPr>
                <w:color w:val="000000"/>
                <w:shd w:val="clear" w:color="auto" w:fill="FFFFFF"/>
              </w:rPr>
            </w:pPr>
            <w:r w:rsidRPr="00F2035B">
              <w:t>Осуществление контроля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2" w:type="dxa"/>
          </w:tcPr>
          <w:p w:rsidR="004B7997" w:rsidRDefault="004B7997" w:rsidP="00CB7A07">
            <w:pPr>
              <w:jc w:val="center"/>
            </w:pPr>
            <w:r>
              <w:t>январь-декабрь 202</w:t>
            </w:r>
            <w:r w:rsidR="00CB7A07">
              <w:t>5</w:t>
            </w:r>
          </w:p>
        </w:tc>
        <w:tc>
          <w:tcPr>
            <w:tcW w:w="2410" w:type="dxa"/>
          </w:tcPr>
          <w:p w:rsidR="004B7997" w:rsidRDefault="004B7997" w:rsidP="004B7997">
            <w:pPr>
              <w:jc w:val="center"/>
            </w:pPr>
            <w:r>
              <w:t>Глава администрации</w:t>
            </w:r>
          </w:p>
          <w:p w:rsidR="004B7997" w:rsidRDefault="004B7997" w:rsidP="004B7997">
            <w:pPr>
              <w:jc w:val="center"/>
            </w:pPr>
          </w:p>
          <w:p w:rsidR="004B7997" w:rsidRDefault="004B7997" w:rsidP="004B7997">
            <w:pPr>
              <w:jc w:val="center"/>
            </w:pPr>
          </w:p>
        </w:tc>
        <w:tc>
          <w:tcPr>
            <w:tcW w:w="2552" w:type="dxa"/>
          </w:tcPr>
          <w:p w:rsidR="004B7997" w:rsidRDefault="004B7997" w:rsidP="0021027B">
            <w:r>
              <w:t>С</w:t>
            </w:r>
            <w:r w:rsidRPr="005841DE">
              <w:t>нижение коррупционных рисков при осуществлении закупок товаров, работ, услуг для обеспечения  муниципальных нужд, совершенствование навыков антикоррупционного поведения</w:t>
            </w:r>
          </w:p>
        </w:tc>
      </w:tr>
      <w:tr w:rsidR="004B7997" w:rsidTr="004B7997">
        <w:tc>
          <w:tcPr>
            <w:tcW w:w="541" w:type="dxa"/>
          </w:tcPr>
          <w:p w:rsidR="004B7997" w:rsidRDefault="004B7997" w:rsidP="004B7997">
            <w:pPr>
              <w:jc w:val="center"/>
            </w:pPr>
            <w:r>
              <w:t>13.</w:t>
            </w:r>
          </w:p>
        </w:tc>
        <w:tc>
          <w:tcPr>
            <w:tcW w:w="3395" w:type="dxa"/>
          </w:tcPr>
          <w:p w:rsidR="004B7997" w:rsidRPr="004B7997" w:rsidRDefault="004B7997" w:rsidP="004B7997">
            <w:pPr>
              <w:jc w:val="both"/>
              <w:rPr>
                <w:color w:val="000000"/>
                <w:shd w:val="clear" w:color="auto" w:fill="FFFFFF"/>
              </w:rPr>
            </w:pPr>
            <w:r w:rsidRPr="004B7997">
              <w:rPr>
                <w:color w:val="000000"/>
                <w:shd w:val="clear" w:color="auto" w:fill="FFFFFF"/>
              </w:rPr>
              <w:t>Осуществление проверок:</w:t>
            </w:r>
          </w:p>
          <w:p w:rsidR="004B7997" w:rsidRPr="004B7997" w:rsidRDefault="004B7997" w:rsidP="004B7997">
            <w:pPr>
              <w:jc w:val="both"/>
              <w:rPr>
                <w:color w:val="000000"/>
                <w:shd w:val="clear" w:color="auto" w:fill="FFFFFF"/>
              </w:rPr>
            </w:pPr>
            <w:r w:rsidRPr="004B7997">
              <w:rPr>
                <w:color w:val="000000"/>
                <w:shd w:val="clear" w:color="auto" w:fill="FFFFFF"/>
              </w:rPr>
              <w:t>- финансового контроля за целевым использованием бюджетных средств;</w:t>
            </w:r>
          </w:p>
          <w:p w:rsidR="004B7997" w:rsidRPr="004B7997" w:rsidRDefault="004B7997" w:rsidP="004B7997">
            <w:pPr>
              <w:jc w:val="both"/>
              <w:rPr>
                <w:color w:val="000000"/>
                <w:shd w:val="clear" w:color="auto" w:fill="FFFFFF"/>
              </w:rPr>
            </w:pPr>
            <w:r w:rsidRPr="004B7997">
              <w:rPr>
                <w:color w:val="000000"/>
                <w:shd w:val="clear" w:color="auto" w:fill="FFFFFF"/>
              </w:rPr>
              <w:t>- соответствие федеральному законодательству  заключаемых органом местного самоуправления договоров и контрактов на поставку товаров, проведение работ, оказание услуг;</w:t>
            </w:r>
          </w:p>
          <w:p w:rsidR="004B7997" w:rsidRPr="004B7997" w:rsidRDefault="004B7997" w:rsidP="004B7997">
            <w:pPr>
              <w:jc w:val="both"/>
              <w:rPr>
                <w:color w:val="000000"/>
                <w:shd w:val="clear" w:color="auto" w:fill="FFFFFF"/>
              </w:rPr>
            </w:pPr>
            <w:r w:rsidRPr="004B7997">
              <w:rPr>
                <w:color w:val="000000"/>
                <w:shd w:val="clear" w:color="auto" w:fill="FFFFFF"/>
              </w:rPr>
              <w:t>- правомерность передачи муниципального имущества в собственность или аренду коммерческим структурам;</w:t>
            </w:r>
          </w:p>
          <w:p w:rsidR="004B7997" w:rsidRPr="00112040" w:rsidRDefault="004B7997" w:rsidP="004B7997">
            <w:pPr>
              <w:jc w:val="both"/>
            </w:pPr>
            <w:r w:rsidRPr="004B7997">
              <w:rPr>
                <w:color w:val="000000"/>
                <w:shd w:val="clear" w:color="auto" w:fill="FFFFFF"/>
              </w:rPr>
              <w:t>- соблюдение законодательства при реализации разрешительных и согласовательных процедур</w:t>
            </w:r>
          </w:p>
        </w:tc>
        <w:tc>
          <w:tcPr>
            <w:tcW w:w="1842" w:type="dxa"/>
          </w:tcPr>
          <w:p w:rsidR="004B7997" w:rsidRDefault="004B7997" w:rsidP="004B7997">
            <w:pPr>
              <w:jc w:val="center"/>
            </w:pPr>
            <w:r>
              <w:t>Ежеквартально</w:t>
            </w:r>
          </w:p>
        </w:tc>
        <w:tc>
          <w:tcPr>
            <w:tcW w:w="2410" w:type="dxa"/>
          </w:tcPr>
          <w:p w:rsidR="004B7997" w:rsidRDefault="004B7997" w:rsidP="004B7997">
            <w:pPr>
              <w:jc w:val="center"/>
            </w:pPr>
            <w:r>
              <w:t xml:space="preserve">Глава администрации </w:t>
            </w:r>
          </w:p>
          <w:p w:rsidR="004B7997" w:rsidRDefault="004B7997" w:rsidP="004B7997">
            <w:pPr>
              <w:jc w:val="center"/>
            </w:pPr>
          </w:p>
          <w:p w:rsidR="004B7997" w:rsidRDefault="004B7997" w:rsidP="004B7997">
            <w:pPr>
              <w:jc w:val="center"/>
            </w:pPr>
          </w:p>
          <w:p w:rsidR="004B7997" w:rsidRDefault="004B7997" w:rsidP="004B7997">
            <w:pPr>
              <w:jc w:val="center"/>
            </w:pPr>
            <w:r>
              <w:t xml:space="preserve">бухгалтер-финансист </w:t>
            </w:r>
          </w:p>
          <w:p w:rsidR="004B7997" w:rsidRDefault="004B7997" w:rsidP="004B7997">
            <w:pPr>
              <w:jc w:val="center"/>
            </w:pPr>
          </w:p>
          <w:p w:rsidR="004B7997" w:rsidRDefault="004B7997" w:rsidP="004B7997">
            <w:pPr>
              <w:jc w:val="center"/>
            </w:pPr>
          </w:p>
        </w:tc>
        <w:tc>
          <w:tcPr>
            <w:tcW w:w="2552" w:type="dxa"/>
          </w:tcPr>
          <w:p w:rsidR="004B7997" w:rsidRDefault="004B7997" w:rsidP="0021027B">
            <w:r>
              <w:t>С</w:t>
            </w:r>
            <w:r w:rsidRPr="005841DE">
              <w:t>нижение коррупционных рисков при осуществлении закупок товаров, работ, услуг для обеспечения  муниципальных нужд, совершенствование навыков антикоррупционного поведения</w:t>
            </w:r>
          </w:p>
        </w:tc>
      </w:tr>
      <w:tr w:rsidR="004B7997" w:rsidTr="004B7997">
        <w:tc>
          <w:tcPr>
            <w:tcW w:w="10740" w:type="dxa"/>
            <w:gridSpan w:val="5"/>
          </w:tcPr>
          <w:p w:rsidR="004B7997" w:rsidRPr="004B7997" w:rsidRDefault="004B7997" w:rsidP="004B7997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4B7997" w:rsidRPr="004B7997" w:rsidRDefault="004B7997" w:rsidP="004B7997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4B7997">
              <w:rPr>
                <w:b/>
                <w:color w:val="000000"/>
                <w:shd w:val="clear" w:color="auto" w:fill="FFFFFF"/>
              </w:rPr>
              <w:t>Формирование антикоррупционного общественного сознания, нетерпимого отношения к проявлениям коррупции</w:t>
            </w:r>
          </w:p>
        </w:tc>
      </w:tr>
      <w:tr w:rsidR="004B7997" w:rsidTr="004B7997">
        <w:tc>
          <w:tcPr>
            <w:tcW w:w="541" w:type="dxa"/>
          </w:tcPr>
          <w:p w:rsidR="004B7997" w:rsidRDefault="004B7997" w:rsidP="004B7997">
            <w:pPr>
              <w:jc w:val="center"/>
            </w:pPr>
            <w:r>
              <w:t>14.</w:t>
            </w:r>
          </w:p>
        </w:tc>
        <w:tc>
          <w:tcPr>
            <w:tcW w:w="3395" w:type="dxa"/>
          </w:tcPr>
          <w:p w:rsidR="004B7997" w:rsidRPr="008756A2" w:rsidRDefault="004B7997" w:rsidP="004B7997">
            <w:pPr>
              <w:jc w:val="both"/>
            </w:pPr>
            <w:r w:rsidRPr="008756A2">
              <w:t xml:space="preserve">Рассмотрение на заседании </w:t>
            </w:r>
            <w:r>
              <w:t>Светозаревской</w:t>
            </w:r>
            <w:r w:rsidRPr="008756A2">
              <w:t xml:space="preserve"> сельской Думы отчета о выполнении Плана мероприятий по противодействию коррупции в </w:t>
            </w:r>
            <w:r>
              <w:t>Светозаревском</w:t>
            </w:r>
            <w:r w:rsidRPr="008756A2">
              <w:t xml:space="preserve"> сельском поселении на 202</w:t>
            </w:r>
            <w:r>
              <w:t>4</w:t>
            </w:r>
            <w:r w:rsidRPr="008756A2">
              <w:t>г.</w:t>
            </w:r>
          </w:p>
        </w:tc>
        <w:tc>
          <w:tcPr>
            <w:tcW w:w="1842" w:type="dxa"/>
          </w:tcPr>
          <w:p w:rsidR="004B7997" w:rsidRDefault="004B7997" w:rsidP="00CB7A07">
            <w:pPr>
              <w:jc w:val="center"/>
            </w:pPr>
            <w:r>
              <w:t>Декабрь 202</w:t>
            </w:r>
            <w:r w:rsidR="00CB7A07">
              <w:t>5г.- январь 2026</w:t>
            </w:r>
            <w:r>
              <w:t>г.</w:t>
            </w:r>
          </w:p>
        </w:tc>
        <w:tc>
          <w:tcPr>
            <w:tcW w:w="2410" w:type="dxa"/>
          </w:tcPr>
          <w:p w:rsidR="004B7997" w:rsidRDefault="004B7997" w:rsidP="004B7997">
            <w:pPr>
              <w:jc w:val="center"/>
            </w:pPr>
            <w:r>
              <w:t xml:space="preserve">Глава администрации </w:t>
            </w:r>
          </w:p>
          <w:p w:rsidR="004B7997" w:rsidRDefault="004B7997" w:rsidP="004B7997">
            <w:pPr>
              <w:jc w:val="center"/>
            </w:pPr>
          </w:p>
        </w:tc>
        <w:tc>
          <w:tcPr>
            <w:tcW w:w="2552" w:type="dxa"/>
          </w:tcPr>
          <w:p w:rsidR="004B7997" w:rsidRDefault="004B7997" w:rsidP="0021027B"/>
        </w:tc>
      </w:tr>
      <w:tr w:rsidR="004B7997" w:rsidTr="004B7997">
        <w:tc>
          <w:tcPr>
            <w:tcW w:w="541" w:type="dxa"/>
          </w:tcPr>
          <w:p w:rsidR="004B7997" w:rsidRDefault="004B7997" w:rsidP="000A23B2">
            <w:pPr>
              <w:jc w:val="center"/>
            </w:pPr>
            <w:r>
              <w:t>1</w:t>
            </w:r>
            <w:r w:rsidR="000A23B2">
              <w:t>5</w:t>
            </w:r>
            <w:r>
              <w:t>.</w:t>
            </w:r>
          </w:p>
        </w:tc>
        <w:tc>
          <w:tcPr>
            <w:tcW w:w="3395" w:type="dxa"/>
          </w:tcPr>
          <w:p w:rsidR="004B7997" w:rsidRPr="002F1615" w:rsidRDefault="004B7997" w:rsidP="004B7997">
            <w:pPr>
              <w:jc w:val="both"/>
            </w:pPr>
            <w:r w:rsidRPr="002F1615">
              <w:t xml:space="preserve">Мониторинг наполняемости и поддержание подразделов по противодействию коррупции на официальном сайте </w:t>
            </w:r>
            <w:r>
              <w:t>Светозаревского</w:t>
            </w:r>
            <w:r w:rsidRPr="002F1615">
              <w:t xml:space="preserve"> сельского поселения в сети "Интернет" в актуальном состоянии по вопросам противодействия коррупции</w:t>
            </w:r>
          </w:p>
        </w:tc>
        <w:tc>
          <w:tcPr>
            <w:tcW w:w="1842" w:type="dxa"/>
          </w:tcPr>
          <w:p w:rsidR="004B7997" w:rsidRDefault="004B7997" w:rsidP="0021027B">
            <w:pPr>
              <w:jc w:val="center"/>
            </w:pPr>
            <w:r>
              <w:t>январь-декабрь 202</w:t>
            </w:r>
            <w:r w:rsidR="00CB7A07">
              <w:t>5</w:t>
            </w:r>
          </w:p>
        </w:tc>
        <w:tc>
          <w:tcPr>
            <w:tcW w:w="2410" w:type="dxa"/>
          </w:tcPr>
          <w:p w:rsidR="004B7997" w:rsidRDefault="004B7997" w:rsidP="004B7997">
            <w:pPr>
              <w:jc w:val="center"/>
            </w:pPr>
            <w:r>
              <w:t xml:space="preserve">Глава администрации </w:t>
            </w:r>
          </w:p>
          <w:p w:rsidR="004B7997" w:rsidRDefault="004B7997" w:rsidP="004B7997">
            <w:pPr>
              <w:jc w:val="center"/>
            </w:pPr>
          </w:p>
        </w:tc>
        <w:tc>
          <w:tcPr>
            <w:tcW w:w="2552" w:type="dxa"/>
          </w:tcPr>
          <w:p w:rsidR="004B7997" w:rsidRDefault="004B7997" w:rsidP="0021027B">
            <w:r w:rsidRPr="00B25461">
              <w:t>Обеспечение доступа граждан и организаций к информации об антикоррупционной деятельности администрации поселения</w:t>
            </w:r>
          </w:p>
        </w:tc>
      </w:tr>
      <w:tr w:rsidR="004B7997" w:rsidTr="004B7997">
        <w:tc>
          <w:tcPr>
            <w:tcW w:w="541" w:type="dxa"/>
          </w:tcPr>
          <w:p w:rsidR="004B7997" w:rsidRDefault="000A23B2" w:rsidP="004B7997">
            <w:pPr>
              <w:jc w:val="center"/>
            </w:pPr>
            <w:r>
              <w:t>16</w:t>
            </w:r>
            <w:r w:rsidR="004B7997">
              <w:t>.</w:t>
            </w:r>
          </w:p>
        </w:tc>
        <w:tc>
          <w:tcPr>
            <w:tcW w:w="3395" w:type="dxa"/>
          </w:tcPr>
          <w:p w:rsidR="004B7997" w:rsidRPr="002F1615" w:rsidRDefault="004B7997" w:rsidP="004B7997">
            <w:pPr>
              <w:jc w:val="both"/>
            </w:pPr>
            <w:r w:rsidRPr="002F1615">
              <w:t xml:space="preserve">Подготовка и распространение информационно-аналитических материалов для </w:t>
            </w:r>
            <w:r w:rsidRPr="002F1615">
              <w:lastRenderedPageBreak/>
              <w:t>различных категорий населения по различным аспектам противодействия коррупции, в том числе с использованием Интернет-ресурсов</w:t>
            </w:r>
          </w:p>
        </w:tc>
        <w:tc>
          <w:tcPr>
            <w:tcW w:w="1842" w:type="dxa"/>
          </w:tcPr>
          <w:p w:rsidR="004B7997" w:rsidRDefault="004B7997" w:rsidP="0021027B">
            <w:pPr>
              <w:jc w:val="center"/>
            </w:pPr>
            <w:r>
              <w:lastRenderedPageBreak/>
              <w:t>январь-декабрь 202</w:t>
            </w:r>
            <w:r w:rsidR="00CB7A07">
              <w:t>5</w:t>
            </w:r>
          </w:p>
        </w:tc>
        <w:tc>
          <w:tcPr>
            <w:tcW w:w="2410" w:type="dxa"/>
          </w:tcPr>
          <w:p w:rsidR="004B7997" w:rsidRDefault="004B7997" w:rsidP="004B7997">
            <w:pPr>
              <w:jc w:val="center"/>
            </w:pPr>
            <w:r>
              <w:t xml:space="preserve">Глава администрации </w:t>
            </w:r>
          </w:p>
          <w:p w:rsidR="004B7997" w:rsidRDefault="004B7997" w:rsidP="004B7997">
            <w:pPr>
              <w:jc w:val="center"/>
            </w:pPr>
          </w:p>
        </w:tc>
        <w:tc>
          <w:tcPr>
            <w:tcW w:w="2552" w:type="dxa"/>
          </w:tcPr>
          <w:p w:rsidR="004B7997" w:rsidRDefault="004B7997" w:rsidP="0021027B">
            <w:r w:rsidRPr="00B25461">
              <w:t xml:space="preserve">Обеспечение доступа граждан и организаций к информации об </w:t>
            </w:r>
            <w:r w:rsidRPr="00B25461">
              <w:lastRenderedPageBreak/>
              <w:t>антикоррупционной деятельности администрации поселения</w:t>
            </w:r>
          </w:p>
        </w:tc>
      </w:tr>
      <w:tr w:rsidR="004B7997" w:rsidTr="004B7997">
        <w:tc>
          <w:tcPr>
            <w:tcW w:w="541" w:type="dxa"/>
          </w:tcPr>
          <w:p w:rsidR="004B7997" w:rsidRDefault="004B7997" w:rsidP="004B7997">
            <w:pPr>
              <w:jc w:val="center"/>
            </w:pPr>
            <w:r>
              <w:lastRenderedPageBreak/>
              <w:t>1</w:t>
            </w:r>
            <w:r w:rsidR="000A23B2">
              <w:t>7</w:t>
            </w:r>
            <w:r>
              <w:t>.</w:t>
            </w:r>
          </w:p>
        </w:tc>
        <w:tc>
          <w:tcPr>
            <w:tcW w:w="3395" w:type="dxa"/>
          </w:tcPr>
          <w:p w:rsidR="004B7997" w:rsidRPr="0018661E" w:rsidRDefault="004B7997" w:rsidP="004B7997">
            <w:pPr>
              <w:jc w:val="both"/>
            </w:pPr>
            <w:r w:rsidRPr="0018661E">
              <w:t>Обеспечение возможности оперативного представления гражданами и организациями информации о фактах коррупции в органах местного сельского поселения или нарушениях муниципальными служащими и работниками требований к служебному (должностному) поведению посредством функционирования «телефона доверия» по вопросам противодействия коррупции, обеспечения</w:t>
            </w:r>
            <w:r>
              <w:t xml:space="preserve"> </w:t>
            </w:r>
            <w:r w:rsidRPr="0018661E">
              <w:t xml:space="preserve">приема электронных сообщений на официальном сайте сельского поселения </w:t>
            </w:r>
          </w:p>
        </w:tc>
        <w:tc>
          <w:tcPr>
            <w:tcW w:w="1842" w:type="dxa"/>
          </w:tcPr>
          <w:p w:rsidR="004B7997" w:rsidRDefault="004B7997" w:rsidP="00CB7A07">
            <w:pPr>
              <w:jc w:val="center"/>
            </w:pPr>
            <w:r>
              <w:t>январь-декабрь 202</w:t>
            </w:r>
            <w:r w:rsidR="00CB7A07">
              <w:t>5</w:t>
            </w:r>
          </w:p>
        </w:tc>
        <w:tc>
          <w:tcPr>
            <w:tcW w:w="2410" w:type="dxa"/>
          </w:tcPr>
          <w:p w:rsidR="004B7997" w:rsidRDefault="004B7997" w:rsidP="004B7997">
            <w:pPr>
              <w:jc w:val="center"/>
            </w:pPr>
            <w:r>
              <w:t>Глава администрации</w:t>
            </w:r>
          </w:p>
          <w:p w:rsidR="004B7997" w:rsidRDefault="004B7997" w:rsidP="004B7997">
            <w:pPr>
              <w:jc w:val="center"/>
            </w:pPr>
          </w:p>
          <w:p w:rsidR="004B7997" w:rsidRDefault="004B7997" w:rsidP="004B7997">
            <w:pPr>
              <w:jc w:val="center"/>
            </w:pPr>
          </w:p>
        </w:tc>
        <w:tc>
          <w:tcPr>
            <w:tcW w:w="2552" w:type="dxa"/>
          </w:tcPr>
          <w:p w:rsidR="004B7997" w:rsidRDefault="004B7997" w:rsidP="0021027B"/>
        </w:tc>
      </w:tr>
    </w:tbl>
    <w:p w:rsidR="004B7997" w:rsidRPr="00D44511" w:rsidRDefault="004B7997" w:rsidP="004B7997">
      <w:pPr>
        <w:sectPr w:rsidR="004B7997" w:rsidRPr="00D44511" w:rsidSect="004B7997">
          <w:headerReference w:type="default" r:id="rId8"/>
          <w:headerReference w:type="first" r:id="rId9"/>
          <w:type w:val="continuous"/>
          <w:pgSz w:w="11906" w:h="16838"/>
          <w:pgMar w:top="567" w:right="567" w:bottom="567" w:left="851" w:header="709" w:footer="709" w:gutter="0"/>
          <w:pgNumType w:start="18"/>
          <w:cols w:space="708"/>
          <w:docGrid w:linePitch="360"/>
        </w:sectPr>
      </w:pPr>
      <w:bookmarkStart w:id="0" w:name="_GoBack"/>
      <w:bookmarkEnd w:id="0"/>
    </w:p>
    <w:p w:rsidR="004B7997" w:rsidRPr="00D44511" w:rsidRDefault="004B7997" w:rsidP="004B7997"/>
    <w:p w:rsidR="00CA329E" w:rsidRPr="0091623E" w:rsidRDefault="00CA329E" w:rsidP="005644E2">
      <w:pPr>
        <w:rPr>
          <w:rStyle w:val="36"/>
        </w:rPr>
      </w:pPr>
    </w:p>
    <w:sectPr w:rsidR="00CA329E" w:rsidRPr="0091623E" w:rsidSect="005644E2">
      <w:headerReference w:type="default" r:id="rId10"/>
      <w:type w:val="continuous"/>
      <w:pgSz w:w="11906" w:h="16838"/>
      <w:pgMar w:top="425" w:right="624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68B" w:rsidRDefault="0093768B">
      <w:r>
        <w:separator/>
      </w:r>
    </w:p>
  </w:endnote>
  <w:endnote w:type="continuationSeparator" w:id="1">
    <w:p w:rsidR="0093768B" w:rsidRDefault="00937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68B" w:rsidRDefault="0093768B">
      <w:r>
        <w:separator/>
      </w:r>
    </w:p>
  </w:footnote>
  <w:footnote w:type="continuationSeparator" w:id="1">
    <w:p w:rsidR="0093768B" w:rsidRDefault="009376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997" w:rsidRDefault="004B7997">
    <w:pPr>
      <w:pStyle w:val="a3"/>
      <w:jc w:val="center"/>
    </w:pPr>
  </w:p>
  <w:p w:rsidR="004B7997" w:rsidRDefault="004B79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997" w:rsidRDefault="004B7997">
    <w:pPr>
      <w:pStyle w:val="a3"/>
      <w:jc w:val="center"/>
    </w:pPr>
    <w:r>
      <w:t>18</w:t>
    </w:r>
  </w:p>
  <w:p w:rsidR="004B7997" w:rsidRDefault="004B799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9E" w:rsidRDefault="00CA329E" w:rsidP="000038AA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41C3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341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20B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00A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7E57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3C1A4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73946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F5256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C7105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8EA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280142F"/>
    <w:multiLevelType w:val="multilevel"/>
    <w:tmpl w:val="B0AC68AE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6F5028E"/>
    <w:multiLevelType w:val="hybridMultilevel"/>
    <w:tmpl w:val="8CA64C22"/>
    <w:lvl w:ilvl="0" w:tplc="DCF09A7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A302BE"/>
    <w:multiLevelType w:val="hybridMultilevel"/>
    <w:tmpl w:val="1CB84654"/>
    <w:lvl w:ilvl="0" w:tplc="B8CABECA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495D29"/>
    <w:multiLevelType w:val="hybridMultilevel"/>
    <w:tmpl w:val="4FCEEAF4"/>
    <w:lvl w:ilvl="0" w:tplc="E5DA8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DEF5457"/>
    <w:multiLevelType w:val="multilevel"/>
    <w:tmpl w:val="B9A0D16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3F0649"/>
    <w:multiLevelType w:val="multilevel"/>
    <w:tmpl w:val="A582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8B3D7B"/>
    <w:multiLevelType w:val="multilevel"/>
    <w:tmpl w:val="1538874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5C1D5C"/>
    <w:multiLevelType w:val="multilevel"/>
    <w:tmpl w:val="A3069AF2"/>
    <w:lvl w:ilvl="0">
      <w:start w:val="1"/>
      <w:numFmt w:val="decimal"/>
      <w:lvlText w:val="%1."/>
      <w:lvlJc w:val="right"/>
      <w:pPr>
        <w:tabs>
          <w:tab w:val="num" w:pos="0"/>
        </w:tabs>
        <w:ind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6"/>
  </w:num>
  <w:num w:numId="5">
    <w:abstractNumId w:val="10"/>
  </w:num>
  <w:num w:numId="6">
    <w:abstractNumId w:val="17"/>
  </w:num>
  <w:num w:numId="7">
    <w:abstractNumId w:val="15"/>
  </w:num>
  <w:num w:numId="8">
    <w:abstractNumId w:val="18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AC1"/>
    <w:rsid w:val="000038AA"/>
    <w:rsid w:val="00007EE6"/>
    <w:rsid w:val="000124E2"/>
    <w:rsid w:val="000142EA"/>
    <w:rsid w:val="00015AB6"/>
    <w:rsid w:val="00021C49"/>
    <w:rsid w:val="00027610"/>
    <w:rsid w:val="00027F0E"/>
    <w:rsid w:val="000315DA"/>
    <w:rsid w:val="00033A26"/>
    <w:rsid w:val="0003515D"/>
    <w:rsid w:val="00042EB0"/>
    <w:rsid w:val="00043F71"/>
    <w:rsid w:val="0004754C"/>
    <w:rsid w:val="00052CA5"/>
    <w:rsid w:val="00053713"/>
    <w:rsid w:val="00060A24"/>
    <w:rsid w:val="0006104C"/>
    <w:rsid w:val="000644BA"/>
    <w:rsid w:val="000700A3"/>
    <w:rsid w:val="00074142"/>
    <w:rsid w:val="0007767A"/>
    <w:rsid w:val="00084D23"/>
    <w:rsid w:val="0008797B"/>
    <w:rsid w:val="000922B7"/>
    <w:rsid w:val="000A0C21"/>
    <w:rsid w:val="000A23B2"/>
    <w:rsid w:val="000A56CE"/>
    <w:rsid w:val="000A5776"/>
    <w:rsid w:val="000A5DA1"/>
    <w:rsid w:val="000B37E7"/>
    <w:rsid w:val="000B5B79"/>
    <w:rsid w:val="000C3BE4"/>
    <w:rsid w:val="000D503B"/>
    <w:rsid w:val="000D5CF3"/>
    <w:rsid w:val="000D7A10"/>
    <w:rsid w:val="000E1BA5"/>
    <w:rsid w:val="000E3F81"/>
    <w:rsid w:val="000E3FC0"/>
    <w:rsid w:val="000E694A"/>
    <w:rsid w:val="00106721"/>
    <w:rsid w:val="00107388"/>
    <w:rsid w:val="001073CF"/>
    <w:rsid w:val="00115146"/>
    <w:rsid w:val="00134049"/>
    <w:rsid w:val="00135CDE"/>
    <w:rsid w:val="00136A3F"/>
    <w:rsid w:val="00142A2F"/>
    <w:rsid w:val="001553B6"/>
    <w:rsid w:val="00161FBA"/>
    <w:rsid w:val="0016204C"/>
    <w:rsid w:val="00170380"/>
    <w:rsid w:val="001716BC"/>
    <w:rsid w:val="00175041"/>
    <w:rsid w:val="0017584B"/>
    <w:rsid w:val="001852F7"/>
    <w:rsid w:val="00190CDD"/>
    <w:rsid w:val="001941BF"/>
    <w:rsid w:val="001B3AB0"/>
    <w:rsid w:val="001C26DD"/>
    <w:rsid w:val="001D3A4D"/>
    <w:rsid w:val="001D740E"/>
    <w:rsid w:val="00200F8A"/>
    <w:rsid w:val="0020139E"/>
    <w:rsid w:val="00206435"/>
    <w:rsid w:val="00207BA2"/>
    <w:rsid w:val="00211276"/>
    <w:rsid w:val="00215BA2"/>
    <w:rsid w:val="00231412"/>
    <w:rsid w:val="00232FEE"/>
    <w:rsid w:val="002361BF"/>
    <w:rsid w:val="00257D93"/>
    <w:rsid w:val="002602E1"/>
    <w:rsid w:val="00261DF3"/>
    <w:rsid w:val="00267A60"/>
    <w:rsid w:val="00273CF4"/>
    <w:rsid w:val="0028412F"/>
    <w:rsid w:val="002877E6"/>
    <w:rsid w:val="00287F28"/>
    <w:rsid w:val="00294247"/>
    <w:rsid w:val="002A48B2"/>
    <w:rsid w:val="002A546D"/>
    <w:rsid w:val="002B45C7"/>
    <w:rsid w:val="002C6FEB"/>
    <w:rsid w:val="002D08E8"/>
    <w:rsid w:val="002D0F93"/>
    <w:rsid w:val="002D3772"/>
    <w:rsid w:val="002D48FE"/>
    <w:rsid w:val="002D50F7"/>
    <w:rsid w:val="002D66CC"/>
    <w:rsid w:val="002F417E"/>
    <w:rsid w:val="002F4BB7"/>
    <w:rsid w:val="002F7E4E"/>
    <w:rsid w:val="00300456"/>
    <w:rsid w:val="00304972"/>
    <w:rsid w:val="0030519B"/>
    <w:rsid w:val="00316B30"/>
    <w:rsid w:val="00325803"/>
    <w:rsid w:val="00326902"/>
    <w:rsid w:val="00334C7F"/>
    <w:rsid w:val="00335A2F"/>
    <w:rsid w:val="003371B3"/>
    <w:rsid w:val="0034466F"/>
    <w:rsid w:val="00346C03"/>
    <w:rsid w:val="003476B4"/>
    <w:rsid w:val="00352F37"/>
    <w:rsid w:val="003575A7"/>
    <w:rsid w:val="0036286E"/>
    <w:rsid w:val="00363304"/>
    <w:rsid w:val="00364B35"/>
    <w:rsid w:val="00367CAC"/>
    <w:rsid w:val="003704DF"/>
    <w:rsid w:val="0037322A"/>
    <w:rsid w:val="0038496A"/>
    <w:rsid w:val="003969A8"/>
    <w:rsid w:val="00397A08"/>
    <w:rsid w:val="003A534B"/>
    <w:rsid w:val="003C1397"/>
    <w:rsid w:val="003C53D9"/>
    <w:rsid w:val="003C783C"/>
    <w:rsid w:val="003D4009"/>
    <w:rsid w:val="003D79CE"/>
    <w:rsid w:val="003E5F6B"/>
    <w:rsid w:val="003F6169"/>
    <w:rsid w:val="003F7958"/>
    <w:rsid w:val="004019A7"/>
    <w:rsid w:val="00403A08"/>
    <w:rsid w:val="0041089F"/>
    <w:rsid w:val="0041450E"/>
    <w:rsid w:val="00414F1B"/>
    <w:rsid w:val="004216EA"/>
    <w:rsid w:val="0042373E"/>
    <w:rsid w:val="00424684"/>
    <w:rsid w:val="0042739C"/>
    <w:rsid w:val="00430483"/>
    <w:rsid w:val="00433374"/>
    <w:rsid w:val="00441F11"/>
    <w:rsid w:val="00445059"/>
    <w:rsid w:val="00445BE9"/>
    <w:rsid w:val="00446790"/>
    <w:rsid w:val="00447BED"/>
    <w:rsid w:val="004567DE"/>
    <w:rsid w:val="004575ED"/>
    <w:rsid w:val="004608A1"/>
    <w:rsid w:val="0046097A"/>
    <w:rsid w:val="00462141"/>
    <w:rsid w:val="004635D3"/>
    <w:rsid w:val="004676BA"/>
    <w:rsid w:val="00480ED3"/>
    <w:rsid w:val="00480FC0"/>
    <w:rsid w:val="004A4648"/>
    <w:rsid w:val="004B166C"/>
    <w:rsid w:val="004B1E35"/>
    <w:rsid w:val="004B2393"/>
    <w:rsid w:val="004B7997"/>
    <w:rsid w:val="004C0E70"/>
    <w:rsid w:val="004C1045"/>
    <w:rsid w:val="004C20A5"/>
    <w:rsid w:val="004C41A6"/>
    <w:rsid w:val="004C54E5"/>
    <w:rsid w:val="004C7ECE"/>
    <w:rsid w:val="004D1CC8"/>
    <w:rsid w:val="004D447D"/>
    <w:rsid w:val="004D61D9"/>
    <w:rsid w:val="004E25FF"/>
    <w:rsid w:val="004E55FB"/>
    <w:rsid w:val="004E674D"/>
    <w:rsid w:val="004E7E15"/>
    <w:rsid w:val="004F7EE7"/>
    <w:rsid w:val="005002F1"/>
    <w:rsid w:val="005041B6"/>
    <w:rsid w:val="00523689"/>
    <w:rsid w:val="00526B84"/>
    <w:rsid w:val="00544304"/>
    <w:rsid w:val="00546C47"/>
    <w:rsid w:val="00552B05"/>
    <w:rsid w:val="005644E2"/>
    <w:rsid w:val="005659A9"/>
    <w:rsid w:val="005810B4"/>
    <w:rsid w:val="005823D0"/>
    <w:rsid w:val="0058406E"/>
    <w:rsid w:val="005865CB"/>
    <w:rsid w:val="0058704F"/>
    <w:rsid w:val="00590836"/>
    <w:rsid w:val="00590CF0"/>
    <w:rsid w:val="00594848"/>
    <w:rsid w:val="00595169"/>
    <w:rsid w:val="005977B8"/>
    <w:rsid w:val="005A606D"/>
    <w:rsid w:val="005B6388"/>
    <w:rsid w:val="005C2778"/>
    <w:rsid w:val="005C5BC3"/>
    <w:rsid w:val="005D1A65"/>
    <w:rsid w:val="005D225D"/>
    <w:rsid w:val="005D4A04"/>
    <w:rsid w:val="005E08BB"/>
    <w:rsid w:val="005E32C4"/>
    <w:rsid w:val="005E5FD3"/>
    <w:rsid w:val="005E662E"/>
    <w:rsid w:val="005E6E1A"/>
    <w:rsid w:val="005F449E"/>
    <w:rsid w:val="0060366A"/>
    <w:rsid w:val="00617837"/>
    <w:rsid w:val="00617D80"/>
    <w:rsid w:val="00617FB9"/>
    <w:rsid w:val="00621D75"/>
    <w:rsid w:val="00623822"/>
    <w:rsid w:val="0063010B"/>
    <w:rsid w:val="006309B3"/>
    <w:rsid w:val="00631D80"/>
    <w:rsid w:val="00637AA7"/>
    <w:rsid w:val="00642757"/>
    <w:rsid w:val="0064295C"/>
    <w:rsid w:val="006460C9"/>
    <w:rsid w:val="00651EDD"/>
    <w:rsid w:val="0065424B"/>
    <w:rsid w:val="006649F0"/>
    <w:rsid w:val="0067172A"/>
    <w:rsid w:val="0067495F"/>
    <w:rsid w:val="00674A88"/>
    <w:rsid w:val="00677D09"/>
    <w:rsid w:val="006950DF"/>
    <w:rsid w:val="00696472"/>
    <w:rsid w:val="00696F0C"/>
    <w:rsid w:val="006A0D32"/>
    <w:rsid w:val="006A22C1"/>
    <w:rsid w:val="006C45C1"/>
    <w:rsid w:val="006C7076"/>
    <w:rsid w:val="006D654C"/>
    <w:rsid w:val="006E03C7"/>
    <w:rsid w:val="006E3C5D"/>
    <w:rsid w:val="006E452D"/>
    <w:rsid w:val="006E5ABF"/>
    <w:rsid w:val="006E693D"/>
    <w:rsid w:val="006E6B8F"/>
    <w:rsid w:val="006F3B8F"/>
    <w:rsid w:val="006F4309"/>
    <w:rsid w:val="00700704"/>
    <w:rsid w:val="00701893"/>
    <w:rsid w:val="00703521"/>
    <w:rsid w:val="0071173C"/>
    <w:rsid w:val="00711B99"/>
    <w:rsid w:val="0071323B"/>
    <w:rsid w:val="00714487"/>
    <w:rsid w:val="00726528"/>
    <w:rsid w:val="00731F11"/>
    <w:rsid w:val="00734FCC"/>
    <w:rsid w:val="00745370"/>
    <w:rsid w:val="00747F0C"/>
    <w:rsid w:val="00750368"/>
    <w:rsid w:val="007640EA"/>
    <w:rsid w:val="00766BCA"/>
    <w:rsid w:val="007713FF"/>
    <w:rsid w:val="00771E04"/>
    <w:rsid w:val="00773FB4"/>
    <w:rsid w:val="00775609"/>
    <w:rsid w:val="00776BE1"/>
    <w:rsid w:val="0078101E"/>
    <w:rsid w:val="00783733"/>
    <w:rsid w:val="00786D3B"/>
    <w:rsid w:val="00786F57"/>
    <w:rsid w:val="007871DB"/>
    <w:rsid w:val="00792B60"/>
    <w:rsid w:val="007949DC"/>
    <w:rsid w:val="007A52E7"/>
    <w:rsid w:val="007B0647"/>
    <w:rsid w:val="007C08DE"/>
    <w:rsid w:val="007D102F"/>
    <w:rsid w:val="007D1D6C"/>
    <w:rsid w:val="007D5950"/>
    <w:rsid w:val="007E1DE4"/>
    <w:rsid w:val="007E7DDB"/>
    <w:rsid w:val="007F3FD2"/>
    <w:rsid w:val="007F586D"/>
    <w:rsid w:val="007F59AA"/>
    <w:rsid w:val="008102FE"/>
    <w:rsid w:val="00811020"/>
    <w:rsid w:val="00811924"/>
    <w:rsid w:val="00811C19"/>
    <w:rsid w:val="00820EF4"/>
    <w:rsid w:val="00823AEA"/>
    <w:rsid w:val="00824E05"/>
    <w:rsid w:val="00827713"/>
    <w:rsid w:val="00833DEE"/>
    <w:rsid w:val="00836A05"/>
    <w:rsid w:val="00840105"/>
    <w:rsid w:val="00844BB4"/>
    <w:rsid w:val="00846C62"/>
    <w:rsid w:val="00850BCF"/>
    <w:rsid w:val="00862779"/>
    <w:rsid w:val="00873360"/>
    <w:rsid w:val="008734F0"/>
    <w:rsid w:val="0087564F"/>
    <w:rsid w:val="00882DC0"/>
    <w:rsid w:val="00890F0F"/>
    <w:rsid w:val="00894B56"/>
    <w:rsid w:val="008A11EA"/>
    <w:rsid w:val="008B02AA"/>
    <w:rsid w:val="008B09DB"/>
    <w:rsid w:val="008B6574"/>
    <w:rsid w:val="008C18B4"/>
    <w:rsid w:val="008D1ABD"/>
    <w:rsid w:val="008D39A4"/>
    <w:rsid w:val="008E079A"/>
    <w:rsid w:val="008E3C7F"/>
    <w:rsid w:val="008F04AC"/>
    <w:rsid w:val="008F3297"/>
    <w:rsid w:val="008F422C"/>
    <w:rsid w:val="008F6E56"/>
    <w:rsid w:val="0090023D"/>
    <w:rsid w:val="00901217"/>
    <w:rsid w:val="00902C51"/>
    <w:rsid w:val="009051A5"/>
    <w:rsid w:val="00910F4F"/>
    <w:rsid w:val="00911404"/>
    <w:rsid w:val="0091623E"/>
    <w:rsid w:val="009256E3"/>
    <w:rsid w:val="00925ACA"/>
    <w:rsid w:val="009264D0"/>
    <w:rsid w:val="0092692D"/>
    <w:rsid w:val="00932022"/>
    <w:rsid w:val="009326C6"/>
    <w:rsid w:val="00933DD4"/>
    <w:rsid w:val="0093768B"/>
    <w:rsid w:val="00940064"/>
    <w:rsid w:val="00941349"/>
    <w:rsid w:val="00946868"/>
    <w:rsid w:val="009529AF"/>
    <w:rsid w:val="00952D09"/>
    <w:rsid w:val="00952D46"/>
    <w:rsid w:val="00961475"/>
    <w:rsid w:val="00961C20"/>
    <w:rsid w:val="00962377"/>
    <w:rsid w:val="00965ADC"/>
    <w:rsid w:val="00992399"/>
    <w:rsid w:val="009A1F16"/>
    <w:rsid w:val="009A5ACB"/>
    <w:rsid w:val="009A73FE"/>
    <w:rsid w:val="009B01B2"/>
    <w:rsid w:val="009B2122"/>
    <w:rsid w:val="009B5338"/>
    <w:rsid w:val="009C0E9E"/>
    <w:rsid w:val="009C5934"/>
    <w:rsid w:val="009D2A8E"/>
    <w:rsid w:val="009D2C18"/>
    <w:rsid w:val="009D5735"/>
    <w:rsid w:val="009D5D08"/>
    <w:rsid w:val="009D7176"/>
    <w:rsid w:val="009E51E4"/>
    <w:rsid w:val="009F2621"/>
    <w:rsid w:val="00A02409"/>
    <w:rsid w:val="00A11113"/>
    <w:rsid w:val="00A1134E"/>
    <w:rsid w:val="00A126DF"/>
    <w:rsid w:val="00A13FA2"/>
    <w:rsid w:val="00A2299A"/>
    <w:rsid w:val="00A22A9C"/>
    <w:rsid w:val="00A25F97"/>
    <w:rsid w:val="00A25FD4"/>
    <w:rsid w:val="00A32F60"/>
    <w:rsid w:val="00A340B2"/>
    <w:rsid w:val="00A36C45"/>
    <w:rsid w:val="00A373A0"/>
    <w:rsid w:val="00A41577"/>
    <w:rsid w:val="00A4306A"/>
    <w:rsid w:val="00A523EC"/>
    <w:rsid w:val="00A52A12"/>
    <w:rsid w:val="00A52F93"/>
    <w:rsid w:val="00A536C4"/>
    <w:rsid w:val="00A55C39"/>
    <w:rsid w:val="00A66795"/>
    <w:rsid w:val="00A7322D"/>
    <w:rsid w:val="00A73FCF"/>
    <w:rsid w:val="00A75E7D"/>
    <w:rsid w:val="00A76FCA"/>
    <w:rsid w:val="00A863C5"/>
    <w:rsid w:val="00A8745A"/>
    <w:rsid w:val="00A87954"/>
    <w:rsid w:val="00A93518"/>
    <w:rsid w:val="00A954D8"/>
    <w:rsid w:val="00A96B98"/>
    <w:rsid w:val="00A971BC"/>
    <w:rsid w:val="00AA2CD3"/>
    <w:rsid w:val="00AA4812"/>
    <w:rsid w:val="00AB1807"/>
    <w:rsid w:val="00AB284E"/>
    <w:rsid w:val="00AB501C"/>
    <w:rsid w:val="00AC0409"/>
    <w:rsid w:val="00AC139A"/>
    <w:rsid w:val="00AC347B"/>
    <w:rsid w:val="00AD1150"/>
    <w:rsid w:val="00AD4243"/>
    <w:rsid w:val="00AE1037"/>
    <w:rsid w:val="00AE1600"/>
    <w:rsid w:val="00AE1706"/>
    <w:rsid w:val="00AE6AFB"/>
    <w:rsid w:val="00AF0259"/>
    <w:rsid w:val="00AF1FB1"/>
    <w:rsid w:val="00AF31E2"/>
    <w:rsid w:val="00AF5B42"/>
    <w:rsid w:val="00B00F58"/>
    <w:rsid w:val="00B0279A"/>
    <w:rsid w:val="00B052CC"/>
    <w:rsid w:val="00B05E22"/>
    <w:rsid w:val="00B1193A"/>
    <w:rsid w:val="00B14436"/>
    <w:rsid w:val="00B1691F"/>
    <w:rsid w:val="00B234E6"/>
    <w:rsid w:val="00B27F98"/>
    <w:rsid w:val="00B30AFD"/>
    <w:rsid w:val="00B3487A"/>
    <w:rsid w:val="00B4105C"/>
    <w:rsid w:val="00B42EE5"/>
    <w:rsid w:val="00B45E41"/>
    <w:rsid w:val="00B529E9"/>
    <w:rsid w:val="00B56C70"/>
    <w:rsid w:val="00B6095D"/>
    <w:rsid w:val="00B622A4"/>
    <w:rsid w:val="00B80C38"/>
    <w:rsid w:val="00B825E0"/>
    <w:rsid w:val="00B846B9"/>
    <w:rsid w:val="00B864CD"/>
    <w:rsid w:val="00B96E45"/>
    <w:rsid w:val="00BA1579"/>
    <w:rsid w:val="00BA6F43"/>
    <w:rsid w:val="00BB610A"/>
    <w:rsid w:val="00BC1782"/>
    <w:rsid w:val="00BC44B9"/>
    <w:rsid w:val="00BC6F24"/>
    <w:rsid w:val="00BC741A"/>
    <w:rsid w:val="00BC748D"/>
    <w:rsid w:val="00BD0892"/>
    <w:rsid w:val="00BD2A67"/>
    <w:rsid w:val="00BE07D8"/>
    <w:rsid w:val="00BE5840"/>
    <w:rsid w:val="00BF377D"/>
    <w:rsid w:val="00C06CB1"/>
    <w:rsid w:val="00C1360A"/>
    <w:rsid w:val="00C142C0"/>
    <w:rsid w:val="00C263C8"/>
    <w:rsid w:val="00C27117"/>
    <w:rsid w:val="00C27455"/>
    <w:rsid w:val="00C32514"/>
    <w:rsid w:val="00C40789"/>
    <w:rsid w:val="00C4401E"/>
    <w:rsid w:val="00C44140"/>
    <w:rsid w:val="00C47121"/>
    <w:rsid w:val="00C77149"/>
    <w:rsid w:val="00C7771B"/>
    <w:rsid w:val="00C8119B"/>
    <w:rsid w:val="00C90A93"/>
    <w:rsid w:val="00CA329E"/>
    <w:rsid w:val="00CA7F10"/>
    <w:rsid w:val="00CB5B73"/>
    <w:rsid w:val="00CB7A07"/>
    <w:rsid w:val="00CC2249"/>
    <w:rsid w:val="00CC4208"/>
    <w:rsid w:val="00CD0CBC"/>
    <w:rsid w:val="00CD433A"/>
    <w:rsid w:val="00CD58AC"/>
    <w:rsid w:val="00CD7AA7"/>
    <w:rsid w:val="00CE1A64"/>
    <w:rsid w:val="00CE2AC6"/>
    <w:rsid w:val="00CF107D"/>
    <w:rsid w:val="00D0220A"/>
    <w:rsid w:val="00D02A5D"/>
    <w:rsid w:val="00D02F40"/>
    <w:rsid w:val="00D05416"/>
    <w:rsid w:val="00D15057"/>
    <w:rsid w:val="00D264F2"/>
    <w:rsid w:val="00D34346"/>
    <w:rsid w:val="00D36782"/>
    <w:rsid w:val="00D373A5"/>
    <w:rsid w:val="00D46100"/>
    <w:rsid w:val="00D64637"/>
    <w:rsid w:val="00D66F3C"/>
    <w:rsid w:val="00D72712"/>
    <w:rsid w:val="00DA1413"/>
    <w:rsid w:val="00DA3EA5"/>
    <w:rsid w:val="00DB715D"/>
    <w:rsid w:val="00DC07D7"/>
    <w:rsid w:val="00DC384C"/>
    <w:rsid w:val="00DC3EE2"/>
    <w:rsid w:val="00DD3A49"/>
    <w:rsid w:val="00DD78F8"/>
    <w:rsid w:val="00DE0FD0"/>
    <w:rsid w:val="00DE6363"/>
    <w:rsid w:val="00DF2A50"/>
    <w:rsid w:val="00DF5E0D"/>
    <w:rsid w:val="00E05E5B"/>
    <w:rsid w:val="00E0608F"/>
    <w:rsid w:val="00E1355A"/>
    <w:rsid w:val="00E14001"/>
    <w:rsid w:val="00E20AB4"/>
    <w:rsid w:val="00E22316"/>
    <w:rsid w:val="00E22374"/>
    <w:rsid w:val="00E247D1"/>
    <w:rsid w:val="00E30496"/>
    <w:rsid w:val="00E42AA7"/>
    <w:rsid w:val="00E46E39"/>
    <w:rsid w:val="00E63588"/>
    <w:rsid w:val="00E676DB"/>
    <w:rsid w:val="00E77774"/>
    <w:rsid w:val="00E8226E"/>
    <w:rsid w:val="00E83C6A"/>
    <w:rsid w:val="00E94F9C"/>
    <w:rsid w:val="00E9701A"/>
    <w:rsid w:val="00E971E6"/>
    <w:rsid w:val="00EA2CAA"/>
    <w:rsid w:val="00EB1BB4"/>
    <w:rsid w:val="00EC4682"/>
    <w:rsid w:val="00EC5127"/>
    <w:rsid w:val="00ED6CD3"/>
    <w:rsid w:val="00EE25BD"/>
    <w:rsid w:val="00EE3A38"/>
    <w:rsid w:val="00EE5AC1"/>
    <w:rsid w:val="00EF074B"/>
    <w:rsid w:val="00EF38AC"/>
    <w:rsid w:val="00F05FF9"/>
    <w:rsid w:val="00F16443"/>
    <w:rsid w:val="00F35751"/>
    <w:rsid w:val="00F40D20"/>
    <w:rsid w:val="00F44B93"/>
    <w:rsid w:val="00F456B8"/>
    <w:rsid w:val="00F53FB3"/>
    <w:rsid w:val="00F6165F"/>
    <w:rsid w:val="00F63984"/>
    <w:rsid w:val="00F6548E"/>
    <w:rsid w:val="00F71D8B"/>
    <w:rsid w:val="00F77103"/>
    <w:rsid w:val="00F94E26"/>
    <w:rsid w:val="00F96A10"/>
    <w:rsid w:val="00FA1157"/>
    <w:rsid w:val="00FA724A"/>
    <w:rsid w:val="00FC1CFE"/>
    <w:rsid w:val="00FC5E0F"/>
    <w:rsid w:val="00FD7668"/>
    <w:rsid w:val="00FD7D6E"/>
    <w:rsid w:val="00FE2DD2"/>
    <w:rsid w:val="00FF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0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783C"/>
    <w:pPr>
      <w:keepNext/>
      <w:outlineLvl w:val="0"/>
    </w:pPr>
  </w:style>
  <w:style w:type="paragraph" w:styleId="9">
    <w:name w:val="heading 9"/>
    <w:basedOn w:val="a"/>
    <w:next w:val="a"/>
    <w:link w:val="90"/>
    <w:semiHidden/>
    <w:unhideWhenUsed/>
    <w:qFormat/>
    <w:locked/>
    <w:rsid w:val="007949D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783C"/>
    <w:rPr>
      <w:sz w:val="24"/>
      <w:szCs w:val="24"/>
    </w:rPr>
  </w:style>
  <w:style w:type="paragraph" w:styleId="a3">
    <w:name w:val="header"/>
    <w:basedOn w:val="a"/>
    <w:link w:val="a4"/>
    <w:uiPriority w:val="99"/>
    <w:rsid w:val="00EE5A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41A6"/>
    <w:rPr>
      <w:sz w:val="24"/>
      <w:szCs w:val="24"/>
    </w:rPr>
  </w:style>
  <w:style w:type="paragraph" w:styleId="a5">
    <w:name w:val="footer"/>
    <w:basedOn w:val="a"/>
    <w:link w:val="a6"/>
    <w:uiPriority w:val="99"/>
    <w:rsid w:val="00EE5A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E25BD"/>
    <w:rPr>
      <w:sz w:val="24"/>
      <w:szCs w:val="24"/>
    </w:rPr>
  </w:style>
  <w:style w:type="table" w:styleId="a7">
    <w:name w:val="Table Grid"/>
    <w:basedOn w:val="a1"/>
    <w:rsid w:val="00A5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4304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E25BD"/>
    <w:rPr>
      <w:sz w:val="2"/>
      <w:szCs w:val="2"/>
    </w:rPr>
  </w:style>
  <w:style w:type="character" w:customStyle="1" w:styleId="18">
    <w:name w:val="18 пт"/>
    <w:basedOn w:val="a0"/>
    <w:uiPriority w:val="99"/>
    <w:rsid w:val="002D0F93"/>
    <w:rPr>
      <w:sz w:val="36"/>
      <w:szCs w:val="36"/>
    </w:rPr>
  </w:style>
  <w:style w:type="character" w:customStyle="1" w:styleId="24">
    <w:name w:val="24 пт"/>
    <w:basedOn w:val="a0"/>
    <w:uiPriority w:val="99"/>
    <w:rsid w:val="002D0F93"/>
    <w:rPr>
      <w:sz w:val="48"/>
      <w:szCs w:val="48"/>
    </w:rPr>
  </w:style>
  <w:style w:type="character" w:customStyle="1" w:styleId="36">
    <w:name w:val="36пт"/>
    <w:basedOn w:val="a0"/>
    <w:uiPriority w:val="99"/>
    <w:rsid w:val="002D0F93"/>
    <w:rPr>
      <w:sz w:val="28"/>
      <w:szCs w:val="28"/>
    </w:rPr>
  </w:style>
  <w:style w:type="paragraph" w:styleId="aa">
    <w:name w:val="Body Text"/>
    <w:basedOn w:val="a"/>
    <w:link w:val="ab"/>
    <w:uiPriority w:val="99"/>
    <w:rsid w:val="006E03C7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6E03C7"/>
    <w:rPr>
      <w:sz w:val="28"/>
      <w:szCs w:val="28"/>
    </w:rPr>
  </w:style>
  <w:style w:type="paragraph" w:styleId="ac">
    <w:name w:val="List Paragraph"/>
    <w:basedOn w:val="a"/>
    <w:uiPriority w:val="99"/>
    <w:qFormat/>
    <w:rsid w:val="00142A2F"/>
    <w:pPr>
      <w:ind w:left="720"/>
    </w:pPr>
  </w:style>
  <w:style w:type="paragraph" w:customStyle="1" w:styleId="ConsPlusNormal">
    <w:name w:val="ConsPlusNormal"/>
    <w:rsid w:val="00674A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90">
    <w:name w:val="Заголовок 9 Знак"/>
    <w:basedOn w:val="a0"/>
    <w:link w:val="9"/>
    <w:rsid w:val="007949DC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00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Светозарево</cp:lastModifiedBy>
  <cp:revision>10</cp:revision>
  <cp:lastPrinted>2005-01-02T03:21:00Z</cp:lastPrinted>
  <dcterms:created xsi:type="dcterms:W3CDTF">2024-04-01T10:27:00Z</dcterms:created>
  <dcterms:modified xsi:type="dcterms:W3CDTF">2025-01-20T05:21:00Z</dcterms:modified>
</cp:coreProperties>
</file>